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8" w:type="dxa"/>
        <w:tblBorders>
          <w:top w:val="single" w:sz="8" w:space="0" w:color="C0504D"/>
          <w:bottom w:val="single" w:sz="8" w:space="0" w:color="C0504D"/>
        </w:tblBorders>
        <w:tblLook w:val="01C0"/>
      </w:tblPr>
      <w:tblGrid>
        <w:gridCol w:w="704"/>
        <w:gridCol w:w="851"/>
        <w:gridCol w:w="5120"/>
        <w:gridCol w:w="1893"/>
      </w:tblGrid>
      <w:tr w:rsidR="00535D45" w:rsidRPr="00B90286" w:rsidTr="00C66CF1">
        <w:tc>
          <w:tcPr>
            <w:tcW w:w="704" w:type="dxa"/>
            <w:shd w:val="clear" w:color="auto" w:fill="E5B8B7"/>
          </w:tcPr>
          <w:p w:rsidR="00535D45" w:rsidRPr="00B90286" w:rsidRDefault="00535D45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 w:rsidRPr="00B90286">
              <w:rPr>
                <w:rFonts w:ascii="Cambria" w:hAnsi="Cambria"/>
                <w:b/>
                <w:bCs/>
                <w:noProof/>
                <w:color w:val="000000"/>
              </w:rPr>
              <w:pict>
                <v:roundrect id="_x0000_s1026" style="position:absolute;left:0;text-align:left;margin-left:1.6pt;margin-top:-36.5pt;width:63pt;height:27pt;z-index:251656704" arcsize="10923f" fillcolor="silver">
                  <v:fill r:id="rId6" o:title="斜向磚塊" type="pattern"/>
                  <v:stroke r:id="rId7" o:title="" filltype="pattern"/>
                  <v:textbox style="mso-next-textbox:#_x0000_s1026">
                    <w:txbxContent>
                      <w:p w:rsidR="00550D6C" w:rsidRPr="0043580C" w:rsidRDefault="00550D6C" w:rsidP="00535D45">
                        <w:pPr>
                          <w:rPr>
                            <w:rFonts w:ascii="全真特明體" w:eastAsia="全真特明體" w:hAnsi="Algerian"/>
                            <w:b/>
                            <w:color w:val="000080"/>
                          </w:rPr>
                        </w:pPr>
                        <w:proofErr w:type="gramStart"/>
                        <w:r w:rsidRPr="0043580C">
                          <w:rPr>
                            <w:rFonts w:ascii="全真特明體" w:eastAsia="全真特明體" w:hAnsi="Algerian" w:hint="eastAsia"/>
                            <w:b/>
                            <w:color w:val="000080"/>
                          </w:rPr>
                          <w:t>10</w:t>
                        </w:r>
                        <w:r>
                          <w:rPr>
                            <w:rFonts w:ascii="全真特明體" w:eastAsia="全真特明體" w:hAnsi="Algerian" w:hint="eastAsia"/>
                            <w:b/>
                            <w:color w:val="000080"/>
                          </w:rPr>
                          <w:t>3</w:t>
                        </w:r>
                        <w:proofErr w:type="gramEnd"/>
                        <w:r w:rsidRPr="0043580C">
                          <w:rPr>
                            <w:rFonts w:ascii="全真特明體" w:eastAsia="全真特明體" w:hint="eastAsia"/>
                            <w:b/>
                            <w:color w:val="000080"/>
                          </w:rPr>
                          <w:t>年度</w:t>
                        </w:r>
                      </w:p>
                    </w:txbxContent>
                  </v:textbox>
                </v:roundrect>
              </w:pict>
            </w:r>
            <w:r w:rsidRPr="00B90286">
              <w:rPr>
                <w:rFonts w:ascii="Cambria" w:hAnsi="Cambria" w:hint="eastAsia"/>
                <w:b/>
                <w:bCs/>
                <w:color w:val="000000"/>
              </w:rPr>
              <w:t>項</w:t>
            </w:r>
          </w:p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次</w:t>
            </w:r>
          </w:p>
        </w:tc>
        <w:tc>
          <w:tcPr>
            <w:tcW w:w="851" w:type="dxa"/>
            <w:shd w:val="clear" w:color="auto" w:fill="E5B8B7"/>
          </w:tcPr>
          <w:p w:rsidR="00535D45" w:rsidRPr="00B90286" w:rsidRDefault="00535D45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公告次序</w:t>
            </w:r>
          </w:p>
        </w:tc>
        <w:tc>
          <w:tcPr>
            <w:tcW w:w="5120" w:type="dxa"/>
            <w:shd w:val="clear" w:color="auto" w:fill="E5B8B7"/>
          </w:tcPr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採購案</w:t>
            </w:r>
            <w:proofErr w:type="gramStart"/>
            <w:r w:rsidRPr="00B90286">
              <w:rPr>
                <w:rFonts w:ascii="Cambria" w:hAnsi="Cambria" w:hint="eastAsia"/>
                <w:b/>
                <w:bCs/>
                <w:color w:val="000000"/>
              </w:rPr>
              <w:t>案</w:t>
            </w:r>
            <w:proofErr w:type="gramEnd"/>
            <w:r w:rsidRPr="00B90286">
              <w:rPr>
                <w:rFonts w:ascii="Cambria" w:hAnsi="Cambria" w:hint="eastAsia"/>
                <w:b/>
                <w:bCs/>
                <w:color w:val="000000"/>
              </w:rPr>
              <w:t>號</w:t>
            </w:r>
          </w:p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採購案名稱</w:t>
            </w:r>
          </w:p>
        </w:tc>
        <w:tc>
          <w:tcPr>
            <w:tcW w:w="1893" w:type="dxa"/>
            <w:tcBorders>
              <w:top w:val="single" w:sz="8" w:space="0" w:color="C0504D"/>
            </w:tcBorders>
            <w:shd w:val="clear" w:color="auto" w:fill="E5B8B7"/>
          </w:tcPr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公告日期</w:t>
            </w:r>
          </w:p>
          <w:p w:rsidR="00535D45" w:rsidRPr="00B90286" w:rsidRDefault="00535D45" w:rsidP="001D518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90286">
              <w:rPr>
                <w:rFonts w:ascii="Cambria" w:hAnsi="Cambria" w:hint="eastAsia"/>
                <w:b/>
                <w:bCs/>
                <w:color w:val="000000"/>
              </w:rPr>
              <w:t>截止收件</w:t>
            </w:r>
          </w:p>
        </w:tc>
      </w:tr>
      <w:tr w:rsidR="00535D45" w:rsidTr="00C66CF1">
        <w:trPr>
          <w:trHeight w:val="765"/>
        </w:trPr>
        <w:tc>
          <w:tcPr>
            <w:tcW w:w="704" w:type="dxa"/>
            <w:vMerge w:val="restart"/>
            <w:shd w:val="clear" w:color="auto" w:fill="E5B8B7"/>
          </w:tcPr>
          <w:p w:rsidR="00535D45" w:rsidRDefault="00F614B5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35D45" w:rsidRPr="00B90286" w:rsidRDefault="00535D45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535D45" w:rsidRDefault="00535D45" w:rsidP="001D518B">
            <w:pPr>
              <w:rPr>
                <w:color w:val="FF0000"/>
              </w:rPr>
            </w:pPr>
            <w:r>
              <w:rPr>
                <w:color w:val="FF0000"/>
              </w:rPr>
              <w:t>SF10205064</w:t>
            </w:r>
            <w:r>
              <w:rPr>
                <w:color w:val="FF0000"/>
              </w:rPr>
              <w:br/>
            </w:r>
            <w:hyperlink r:id="rId8" w:history="1">
              <w:r>
                <w:rPr>
                  <w:color w:val="444444"/>
                  <w:u w:val="single"/>
                </w:rPr>
                <w:t>網路交換器</w:t>
              </w:r>
              <w:r>
                <w:rPr>
                  <w:color w:val="444444"/>
                  <w:u w:val="single"/>
                </w:rPr>
                <w:t>30</w:t>
              </w:r>
              <w:r>
                <w:rPr>
                  <w:color w:val="444444"/>
                  <w:u w:val="single"/>
                </w:rPr>
                <w:t>台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535D45" w:rsidRDefault="00535D45" w:rsidP="001D518B">
            <w:pPr>
              <w:jc w:val="center"/>
              <w:rPr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103"/>
              </w:smartTagPr>
              <w:r>
                <w:rPr>
                  <w:color w:val="FF0000"/>
                </w:rPr>
                <w:t>103/02/10</w:t>
              </w:r>
            </w:smartTag>
            <w:r>
              <w:rPr>
                <w:color w:val="FF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1809"/>
              </w:smartTagPr>
              <w:r>
                <w:rPr>
                  <w:color w:val="FF0000"/>
                </w:rPr>
                <w:br/>
                <w:t>103/02/14</w:t>
              </w:r>
            </w:smartTag>
          </w:p>
        </w:tc>
      </w:tr>
      <w:tr w:rsidR="00535D45" w:rsidTr="00C66CF1">
        <w:trPr>
          <w:trHeight w:val="765"/>
        </w:trPr>
        <w:tc>
          <w:tcPr>
            <w:tcW w:w="704" w:type="dxa"/>
            <w:vMerge/>
            <w:shd w:val="clear" w:color="auto" w:fill="E5B8B7"/>
          </w:tcPr>
          <w:p w:rsidR="00535D45" w:rsidRDefault="00535D45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35D45" w:rsidRPr="00B90286" w:rsidRDefault="00535D45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535D45" w:rsidRDefault="00535D45" w:rsidP="001D518B">
            <w:pPr>
              <w:rPr>
                <w:color w:val="FF0000"/>
              </w:rPr>
            </w:pPr>
            <w:r>
              <w:rPr>
                <w:color w:val="FF0000"/>
              </w:rPr>
              <w:t>SF10205064</w:t>
            </w:r>
            <w:r>
              <w:rPr>
                <w:color w:val="FF0000"/>
              </w:rPr>
              <w:br/>
            </w:r>
            <w:hyperlink r:id="rId9" w:history="1">
              <w:r>
                <w:rPr>
                  <w:color w:val="444444"/>
                  <w:u w:val="single"/>
                </w:rPr>
                <w:t>網路交換器</w:t>
              </w:r>
              <w:r>
                <w:rPr>
                  <w:color w:val="444444"/>
                  <w:u w:val="single"/>
                </w:rPr>
                <w:t>30</w:t>
              </w:r>
              <w:r>
                <w:rPr>
                  <w:color w:val="444444"/>
                  <w:u w:val="single"/>
                </w:rPr>
                <w:t>台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535D45" w:rsidRDefault="00535D45" w:rsidP="001D518B">
            <w:pPr>
              <w:jc w:val="center"/>
              <w:rPr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103"/>
              </w:smartTagPr>
              <w:r>
                <w:rPr>
                  <w:color w:val="FF0000"/>
                </w:rPr>
                <w:t>103/02/05</w:t>
              </w:r>
            </w:smartTag>
            <w:r>
              <w:rPr>
                <w:color w:val="FF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1809"/>
              </w:smartTagPr>
              <w:r>
                <w:rPr>
                  <w:color w:val="FF0000"/>
                </w:rPr>
                <w:br/>
                <w:t>103/02/10</w:t>
              </w:r>
            </w:smartTag>
          </w:p>
        </w:tc>
      </w:tr>
      <w:tr w:rsidR="003508ED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3508ED" w:rsidRDefault="00F614B5" w:rsidP="00471D42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508ED" w:rsidRPr="00B90286" w:rsidRDefault="003508ED" w:rsidP="00471D42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3508ED" w:rsidRDefault="003508ED" w:rsidP="00471D42">
            <w:pPr>
              <w:rPr>
                <w:color w:val="FF0000"/>
              </w:rPr>
            </w:pPr>
            <w:r>
              <w:rPr>
                <w:color w:val="FF0000"/>
              </w:rPr>
              <w:t>SF10205072</w:t>
            </w:r>
            <w:r>
              <w:rPr>
                <w:color w:val="FF0000"/>
              </w:rPr>
              <w:br/>
            </w:r>
            <w:hyperlink r:id="rId10" w:history="1">
              <w:r>
                <w:rPr>
                  <w:color w:val="444444"/>
                  <w:u w:val="single"/>
                </w:rPr>
                <w:t>無線網路基地台</w:t>
              </w:r>
              <w:r>
                <w:rPr>
                  <w:color w:val="444444"/>
                  <w:u w:val="single"/>
                </w:rPr>
                <w:t>77</w:t>
              </w:r>
              <w:r>
                <w:rPr>
                  <w:color w:val="444444"/>
                  <w:u w:val="single"/>
                </w:rPr>
                <w:t>台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3508ED" w:rsidRDefault="003508ED" w:rsidP="00471D42">
            <w:pPr>
              <w:jc w:val="center"/>
              <w:rPr>
                <w:color w:val="FF0000"/>
              </w:rPr>
            </w:pPr>
            <w:smartTag w:uri="urn:schemas-microsoft-com:office:smarttags" w:element="chsdate">
              <w:smartTagPr>
                <w:attr w:name="Year" w:val="103"/>
                <w:attr w:name="Month" w:val="2"/>
                <w:attr w:name="Day" w:val="5"/>
                <w:attr w:name="IsLunarDate" w:val="False"/>
                <w:attr w:name="IsROCDate" w:val="False"/>
              </w:smartTagPr>
              <w:r>
                <w:rPr>
                  <w:color w:val="FF0000"/>
                </w:rPr>
                <w:t>103/02/05</w:t>
              </w:r>
            </w:smartTag>
            <w:r>
              <w:rPr>
                <w:color w:val="FF0000"/>
              </w:rPr>
              <w:t xml:space="preserve"> </w:t>
            </w:r>
            <w:smartTag w:uri="urn:schemas-microsoft-com:office:smarttags" w:element="chsdate">
              <w:smartTagPr>
                <w:attr w:name="Year" w:val="1809"/>
                <w:attr w:name="Month" w:val="2"/>
                <w:attr w:name="Day" w:val="10"/>
                <w:attr w:name="IsLunarDate" w:val="False"/>
                <w:attr w:name="IsROCDate" w:val="False"/>
              </w:smartTagPr>
              <w:r>
                <w:rPr>
                  <w:color w:val="FF0000"/>
                </w:rPr>
                <w:br/>
                <w:t>103/02/10</w:t>
              </w:r>
            </w:smartTag>
          </w:p>
        </w:tc>
      </w:tr>
      <w:tr w:rsidR="003508ED" w:rsidTr="00C66CF1">
        <w:trPr>
          <w:trHeight w:val="765"/>
        </w:trPr>
        <w:tc>
          <w:tcPr>
            <w:tcW w:w="704" w:type="dxa"/>
            <w:vMerge w:val="restart"/>
            <w:shd w:val="clear" w:color="auto" w:fill="E5B8B7"/>
          </w:tcPr>
          <w:p w:rsidR="003508ED" w:rsidRDefault="003508ED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508ED" w:rsidRDefault="003508ED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3508ED" w:rsidRDefault="003508ED" w:rsidP="001D518B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SC10205320</w:t>
            </w:r>
          </w:p>
          <w:p w:rsidR="003508ED" w:rsidRDefault="003508ED" w:rsidP="001D518B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客製</w:t>
            </w:r>
            <w:proofErr w:type="gramStart"/>
            <w:r>
              <w:rPr>
                <w:rFonts w:hint="eastAsia"/>
                <w:color w:val="FF0000"/>
              </w:rPr>
              <w:t>化足底</w:t>
            </w:r>
            <w:proofErr w:type="gramEnd"/>
            <w:r>
              <w:rPr>
                <w:rFonts w:hint="eastAsia"/>
                <w:color w:val="FF0000"/>
              </w:rPr>
              <w:t>和小腿隨機共振振動系統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組</w:t>
            </w:r>
          </w:p>
        </w:tc>
        <w:tc>
          <w:tcPr>
            <w:tcW w:w="1893" w:type="dxa"/>
          </w:tcPr>
          <w:p w:rsidR="003508ED" w:rsidRDefault="003508ED" w:rsidP="001D518B">
            <w:pPr>
              <w:jc w:val="center"/>
              <w:rPr>
                <w:rFonts w:hint="eastAsia"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03"/>
              </w:smartTagPr>
              <w:r>
                <w:rPr>
                  <w:color w:val="FF0000"/>
                </w:rPr>
                <w:t>103/0</w:t>
              </w:r>
              <w:r>
                <w:rPr>
                  <w:rFonts w:hint="eastAsia"/>
                  <w:color w:val="FF0000"/>
                </w:rPr>
                <w:t>4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01</w:t>
              </w:r>
            </w:smartTag>
            <w:r>
              <w:rPr>
                <w:color w:val="FF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1809"/>
              </w:smartTagPr>
              <w:r>
                <w:rPr>
                  <w:color w:val="FF0000"/>
                </w:rPr>
                <w:br/>
                <w:t>103/0</w:t>
              </w:r>
              <w:r>
                <w:rPr>
                  <w:rFonts w:hint="eastAsia"/>
                  <w:color w:val="FF0000"/>
                </w:rPr>
                <w:t>4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07</w:t>
              </w:r>
            </w:smartTag>
          </w:p>
        </w:tc>
      </w:tr>
      <w:tr w:rsidR="003508ED" w:rsidTr="00C66CF1">
        <w:trPr>
          <w:trHeight w:val="765"/>
        </w:trPr>
        <w:tc>
          <w:tcPr>
            <w:tcW w:w="704" w:type="dxa"/>
            <w:vMerge/>
            <w:shd w:val="clear" w:color="auto" w:fill="E5B8B7"/>
          </w:tcPr>
          <w:p w:rsidR="003508ED" w:rsidRDefault="003508ED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508ED" w:rsidRDefault="003508ED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3508ED" w:rsidRDefault="003508ED" w:rsidP="00471D42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SC10205320</w:t>
            </w:r>
          </w:p>
          <w:p w:rsidR="003508ED" w:rsidRDefault="003508ED" w:rsidP="00471D42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客製</w:t>
            </w:r>
            <w:proofErr w:type="gramStart"/>
            <w:r>
              <w:rPr>
                <w:rFonts w:hint="eastAsia"/>
                <w:color w:val="FF0000"/>
              </w:rPr>
              <w:t>化足底</w:t>
            </w:r>
            <w:proofErr w:type="gramEnd"/>
            <w:r>
              <w:rPr>
                <w:rFonts w:hint="eastAsia"/>
                <w:color w:val="FF0000"/>
              </w:rPr>
              <w:t>和小腿隨機共振振動系統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組</w:t>
            </w:r>
          </w:p>
        </w:tc>
        <w:tc>
          <w:tcPr>
            <w:tcW w:w="1893" w:type="dxa"/>
          </w:tcPr>
          <w:p w:rsidR="003508ED" w:rsidRDefault="003508ED" w:rsidP="001D518B">
            <w:pPr>
              <w:jc w:val="center"/>
              <w:rPr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3"/>
                <w:attr w:name="Year" w:val="103"/>
              </w:smartTagPr>
              <w:r>
                <w:rPr>
                  <w:color w:val="FF0000"/>
                </w:rPr>
                <w:t>103/0</w:t>
              </w:r>
              <w:r>
                <w:rPr>
                  <w:rFonts w:hint="eastAsia"/>
                  <w:color w:val="FF0000"/>
                </w:rPr>
                <w:t>3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24</w:t>
              </w:r>
            </w:smartTag>
            <w:r>
              <w:rPr>
                <w:color w:val="FF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1809"/>
              </w:smartTagPr>
              <w:r>
                <w:rPr>
                  <w:color w:val="FF0000"/>
                </w:rPr>
                <w:br/>
                <w:t>103/0</w:t>
              </w:r>
              <w:r>
                <w:rPr>
                  <w:rFonts w:hint="eastAsia"/>
                  <w:color w:val="FF0000"/>
                </w:rPr>
                <w:t>3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28</w:t>
              </w:r>
            </w:smartTag>
          </w:p>
        </w:tc>
      </w:tr>
      <w:tr w:rsidR="003508ED" w:rsidTr="00C66CF1">
        <w:trPr>
          <w:trHeight w:val="765"/>
        </w:trPr>
        <w:tc>
          <w:tcPr>
            <w:tcW w:w="704" w:type="dxa"/>
            <w:vMerge w:val="restart"/>
            <w:shd w:val="clear" w:color="auto" w:fill="E5B8B7"/>
          </w:tcPr>
          <w:p w:rsidR="003508ED" w:rsidRDefault="003508ED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508ED" w:rsidRDefault="003508ED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3508ED" w:rsidRDefault="003508ED" w:rsidP="001D518B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SF10206728</w:t>
            </w:r>
          </w:p>
          <w:p w:rsidR="003508ED" w:rsidRDefault="003508ED" w:rsidP="001D518B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宿舍網路用防火牆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893" w:type="dxa"/>
          </w:tcPr>
          <w:p w:rsidR="003508ED" w:rsidRDefault="003508ED" w:rsidP="001D518B">
            <w:pPr>
              <w:jc w:val="center"/>
              <w:rPr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103"/>
              </w:smartTagPr>
              <w:r>
                <w:rPr>
                  <w:color w:val="FF0000"/>
                </w:rPr>
                <w:t>103/0</w:t>
              </w:r>
              <w:r>
                <w:rPr>
                  <w:rFonts w:hint="eastAsia"/>
                  <w:color w:val="FF0000"/>
                </w:rPr>
                <w:t>4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30</w:t>
              </w:r>
            </w:smartTag>
            <w:r>
              <w:rPr>
                <w:color w:val="FF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1809"/>
              </w:smartTagPr>
              <w:r>
                <w:rPr>
                  <w:color w:val="FF0000"/>
                </w:rPr>
                <w:br/>
                <w:t>103/0</w:t>
              </w:r>
              <w:r>
                <w:rPr>
                  <w:rFonts w:hint="eastAsia"/>
                  <w:color w:val="FF0000"/>
                </w:rPr>
                <w:t>5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02</w:t>
              </w:r>
            </w:smartTag>
          </w:p>
        </w:tc>
      </w:tr>
      <w:tr w:rsidR="003508ED" w:rsidTr="00C66CF1">
        <w:trPr>
          <w:trHeight w:val="765"/>
        </w:trPr>
        <w:tc>
          <w:tcPr>
            <w:tcW w:w="704" w:type="dxa"/>
            <w:vMerge/>
            <w:shd w:val="clear" w:color="auto" w:fill="E5B8B7"/>
          </w:tcPr>
          <w:p w:rsidR="003508ED" w:rsidRDefault="003508ED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508ED" w:rsidRDefault="003508ED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3508ED" w:rsidRDefault="003508ED" w:rsidP="003508ED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SF10206728</w:t>
            </w:r>
          </w:p>
          <w:p w:rsidR="003508ED" w:rsidRDefault="003508ED" w:rsidP="003508E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宿舍網路用防火牆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893" w:type="dxa"/>
          </w:tcPr>
          <w:p w:rsidR="003508ED" w:rsidRDefault="003508ED" w:rsidP="001D518B">
            <w:pPr>
              <w:jc w:val="center"/>
              <w:rPr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103"/>
              </w:smartTagPr>
              <w:r>
                <w:rPr>
                  <w:color w:val="FF0000"/>
                </w:rPr>
                <w:t>103/0</w:t>
              </w:r>
              <w:r>
                <w:rPr>
                  <w:rFonts w:hint="eastAsia"/>
                  <w:color w:val="FF0000"/>
                </w:rPr>
                <w:t>4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07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1809"/>
              </w:smartTagPr>
              <w:r>
                <w:rPr>
                  <w:color w:val="FF0000"/>
                </w:rPr>
                <w:br/>
                <w:t>103/0</w:t>
              </w:r>
              <w:r>
                <w:rPr>
                  <w:rFonts w:hint="eastAsia"/>
                  <w:color w:val="FF0000"/>
                </w:rPr>
                <w:t>4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11</w:t>
              </w:r>
            </w:smartTag>
          </w:p>
        </w:tc>
      </w:tr>
      <w:tr w:rsidR="003508ED" w:rsidTr="00C66CF1">
        <w:trPr>
          <w:trHeight w:val="765"/>
        </w:trPr>
        <w:tc>
          <w:tcPr>
            <w:tcW w:w="704" w:type="dxa"/>
            <w:vMerge w:val="restart"/>
            <w:shd w:val="clear" w:color="auto" w:fill="E5B8B7"/>
          </w:tcPr>
          <w:p w:rsidR="003508ED" w:rsidRPr="006E4126" w:rsidRDefault="003508ED" w:rsidP="001D518B">
            <w:pPr>
              <w:jc w:val="center"/>
              <w:rPr>
                <w:rFonts w:ascii="Cambria" w:hAnsi="Cambria" w:hint="eastAsia"/>
                <w:bCs/>
                <w:color w:val="000000"/>
              </w:rPr>
            </w:pPr>
            <w:r w:rsidRPr="006E4126">
              <w:rPr>
                <w:rFonts w:ascii="Cambria" w:hAnsi="Cambria" w:hint="eastAsia"/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508ED" w:rsidRDefault="003508ED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3508ED" w:rsidRDefault="003508ED" w:rsidP="001D518B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SA10206018</w:t>
            </w:r>
          </w:p>
          <w:p w:rsidR="003508ED" w:rsidRDefault="003508ED" w:rsidP="001D518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-152</w:t>
            </w:r>
            <w:r>
              <w:rPr>
                <w:rFonts w:hint="eastAsia"/>
                <w:color w:val="FF0000"/>
              </w:rPr>
              <w:t>度超低溫冷凍櫃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893" w:type="dxa"/>
          </w:tcPr>
          <w:p w:rsidR="003508ED" w:rsidRDefault="003508ED" w:rsidP="001D518B">
            <w:pPr>
              <w:jc w:val="center"/>
              <w:rPr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103"/>
              </w:smartTagPr>
              <w:r>
                <w:rPr>
                  <w:color w:val="FF0000"/>
                </w:rPr>
                <w:t>103/0</w:t>
              </w:r>
              <w:r>
                <w:rPr>
                  <w:rFonts w:hint="eastAsia"/>
                  <w:color w:val="FF0000"/>
                </w:rPr>
                <w:t>4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14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1809"/>
              </w:smartTagPr>
              <w:r>
                <w:rPr>
                  <w:color w:val="FF0000"/>
                </w:rPr>
                <w:br/>
                <w:t>103/0</w:t>
              </w:r>
              <w:r>
                <w:rPr>
                  <w:rFonts w:hint="eastAsia"/>
                  <w:color w:val="FF0000"/>
                </w:rPr>
                <w:t>4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18</w:t>
              </w:r>
            </w:smartTag>
          </w:p>
        </w:tc>
      </w:tr>
      <w:tr w:rsidR="003508ED" w:rsidTr="00C66CF1">
        <w:trPr>
          <w:trHeight w:val="765"/>
        </w:trPr>
        <w:tc>
          <w:tcPr>
            <w:tcW w:w="704" w:type="dxa"/>
            <w:vMerge/>
            <w:shd w:val="clear" w:color="auto" w:fill="E5B8B7"/>
          </w:tcPr>
          <w:p w:rsidR="003508ED" w:rsidRPr="006E4126" w:rsidRDefault="003508ED" w:rsidP="001D518B">
            <w:pPr>
              <w:jc w:val="center"/>
              <w:rPr>
                <w:rFonts w:ascii="Cambria" w:hAnsi="Cambria" w:hint="eastAsi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508ED" w:rsidRPr="00B90286" w:rsidRDefault="003508ED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3508ED" w:rsidRDefault="003508ED" w:rsidP="00471D42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SA10206018</w:t>
            </w:r>
          </w:p>
          <w:p w:rsidR="003508ED" w:rsidRDefault="003508ED" w:rsidP="00471D4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-152</w:t>
            </w:r>
            <w:r>
              <w:rPr>
                <w:rFonts w:hint="eastAsia"/>
                <w:color w:val="FF0000"/>
              </w:rPr>
              <w:t>度超低溫冷凍櫃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893" w:type="dxa"/>
          </w:tcPr>
          <w:p w:rsidR="003508ED" w:rsidRDefault="003508ED" w:rsidP="00471D42">
            <w:pPr>
              <w:jc w:val="center"/>
              <w:rPr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103"/>
              </w:smartTagPr>
              <w:r>
                <w:rPr>
                  <w:color w:val="FF0000"/>
                </w:rPr>
                <w:t>103/0</w:t>
              </w:r>
              <w:r>
                <w:rPr>
                  <w:rFonts w:hint="eastAsia"/>
                  <w:color w:val="FF0000"/>
                </w:rPr>
                <w:t>4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07</w:t>
              </w:r>
            </w:smartTag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1809"/>
              </w:smartTagPr>
              <w:r>
                <w:rPr>
                  <w:color w:val="FF0000"/>
                </w:rPr>
                <w:br/>
                <w:t>103/0</w:t>
              </w:r>
              <w:r>
                <w:rPr>
                  <w:rFonts w:hint="eastAsia"/>
                  <w:color w:val="FF0000"/>
                </w:rPr>
                <w:t>4</w:t>
              </w:r>
              <w:r>
                <w:rPr>
                  <w:color w:val="FF0000"/>
                </w:rPr>
                <w:t>/</w:t>
              </w:r>
              <w:r>
                <w:rPr>
                  <w:rFonts w:hint="eastAsia"/>
                  <w:color w:val="FF0000"/>
                </w:rPr>
                <w:t>11</w:t>
              </w:r>
            </w:smartTag>
          </w:p>
        </w:tc>
      </w:tr>
      <w:tr w:rsidR="006E4126" w:rsidTr="00C66CF1">
        <w:trPr>
          <w:trHeight w:val="765"/>
        </w:trPr>
        <w:tc>
          <w:tcPr>
            <w:tcW w:w="704" w:type="dxa"/>
            <w:vMerge w:val="restart"/>
            <w:shd w:val="clear" w:color="auto" w:fill="E5B8B7"/>
          </w:tcPr>
          <w:p w:rsidR="006E4126" w:rsidRPr="006E4126" w:rsidRDefault="006E4126" w:rsidP="001D518B">
            <w:pPr>
              <w:jc w:val="center"/>
              <w:rPr>
                <w:rFonts w:ascii="Cambria" w:hAnsi="Cambria" w:hint="eastAsia"/>
                <w:bCs/>
                <w:color w:val="000000"/>
              </w:rPr>
            </w:pPr>
            <w:r w:rsidRPr="006E4126">
              <w:rPr>
                <w:rFonts w:ascii="Cambria" w:hAnsi="Cambria" w:hint="eastAsia"/>
                <w:bCs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126" w:rsidRDefault="006E4126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6E4126" w:rsidRDefault="006E4126" w:rsidP="00471D42">
            <w:pPr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SB10208753</w:t>
            </w:r>
            <w:r>
              <w:rPr>
                <w:color w:val="FF0000"/>
              </w:rPr>
              <w:br/>
            </w:r>
            <w:hyperlink r:id="rId11" w:history="1">
              <w:r>
                <w:rPr>
                  <w:color w:val="444444"/>
                  <w:u w:val="single"/>
                </w:rPr>
                <w:t>流式細胞儀雷射系統</w:t>
              </w:r>
              <w:r>
                <w:rPr>
                  <w:color w:val="444444"/>
                  <w:u w:val="single"/>
                </w:rPr>
                <w:t>1</w:t>
              </w:r>
              <w:r>
                <w:rPr>
                  <w:color w:val="444444"/>
                  <w:u w:val="single"/>
                </w:rPr>
                <w:t>套</w:t>
              </w:r>
            </w:hyperlink>
          </w:p>
        </w:tc>
        <w:tc>
          <w:tcPr>
            <w:tcW w:w="1893" w:type="dxa"/>
          </w:tcPr>
          <w:p w:rsidR="006E4126" w:rsidRDefault="006E4126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103/06/17 </w:t>
            </w:r>
            <w:r>
              <w:rPr>
                <w:color w:val="FF0000"/>
              </w:rPr>
              <w:br/>
              <w:t>103/06/19</w:t>
            </w:r>
          </w:p>
        </w:tc>
      </w:tr>
      <w:tr w:rsidR="006E4126" w:rsidTr="00C66CF1">
        <w:trPr>
          <w:trHeight w:val="765"/>
        </w:trPr>
        <w:tc>
          <w:tcPr>
            <w:tcW w:w="704" w:type="dxa"/>
            <w:vMerge/>
            <w:shd w:val="clear" w:color="auto" w:fill="E5B8B7"/>
          </w:tcPr>
          <w:p w:rsidR="006E4126" w:rsidRPr="006E4126" w:rsidRDefault="006E4126" w:rsidP="001D518B">
            <w:pPr>
              <w:jc w:val="center"/>
              <w:rPr>
                <w:rFonts w:ascii="Cambria" w:hAnsi="Cambria" w:hint="eastAsi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E4126" w:rsidRDefault="006E4126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6E4126" w:rsidRDefault="006E4126" w:rsidP="00471D42">
            <w:pPr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SB10208753</w:t>
            </w:r>
            <w:r>
              <w:rPr>
                <w:color w:val="FF0000"/>
              </w:rPr>
              <w:br/>
            </w:r>
            <w:hyperlink r:id="rId12" w:history="1">
              <w:r>
                <w:rPr>
                  <w:color w:val="444444"/>
                  <w:u w:val="single"/>
                </w:rPr>
                <w:t>流式細胞儀雷射系統</w:t>
              </w:r>
              <w:r>
                <w:rPr>
                  <w:color w:val="444444"/>
                  <w:u w:val="single"/>
                </w:rPr>
                <w:t>1</w:t>
              </w:r>
              <w:r>
                <w:rPr>
                  <w:color w:val="444444"/>
                  <w:u w:val="single"/>
                </w:rPr>
                <w:t>套</w:t>
              </w:r>
            </w:hyperlink>
          </w:p>
        </w:tc>
        <w:tc>
          <w:tcPr>
            <w:tcW w:w="1893" w:type="dxa"/>
          </w:tcPr>
          <w:p w:rsidR="006E4126" w:rsidRDefault="006E4126" w:rsidP="00471D42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103/06/11 </w:t>
            </w:r>
            <w:r>
              <w:rPr>
                <w:color w:val="000000"/>
              </w:rPr>
              <w:br/>
            </w:r>
            <w:r>
              <w:rPr>
                <w:color w:val="FF0000"/>
              </w:rPr>
              <w:t>103/06/16</w:t>
            </w:r>
          </w:p>
        </w:tc>
      </w:tr>
      <w:tr w:rsidR="006E412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6E4126" w:rsidRDefault="006E412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E4126" w:rsidRDefault="006E4126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6E4126" w:rsidRDefault="006E4126" w:rsidP="00471D42">
            <w:pPr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SB10207057</w:t>
            </w:r>
            <w:r>
              <w:rPr>
                <w:color w:val="FF0000"/>
              </w:rPr>
              <w:br/>
            </w:r>
            <w:hyperlink r:id="rId13" w:history="1">
              <w:r>
                <w:rPr>
                  <w:color w:val="444444"/>
                  <w:u w:val="single"/>
                </w:rPr>
                <w:t>快速顯微鏡螢光激發光源系統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6E4126" w:rsidRDefault="006E4126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103/06/19 </w:t>
            </w:r>
            <w:r>
              <w:rPr>
                <w:color w:val="FF0000"/>
              </w:rPr>
              <w:br/>
              <w:t>103/06/23</w:t>
            </w:r>
          </w:p>
        </w:tc>
      </w:tr>
      <w:tr w:rsidR="006E412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6E4126" w:rsidRDefault="006E412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E4126" w:rsidRDefault="006E4126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6E4126" w:rsidRDefault="006E4126" w:rsidP="00471D42">
            <w:pPr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SB10207057</w:t>
            </w:r>
            <w:r>
              <w:rPr>
                <w:color w:val="FF0000"/>
              </w:rPr>
              <w:br/>
            </w:r>
            <w:hyperlink r:id="rId14" w:history="1">
              <w:r>
                <w:rPr>
                  <w:color w:val="444444"/>
                  <w:u w:val="single"/>
                </w:rPr>
                <w:t>快速顯微鏡螢光激發光源系統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6E4126" w:rsidRDefault="006E4126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103/06/12 </w:t>
            </w:r>
            <w:r>
              <w:rPr>
                <w:color w:val="FF0000"/>
              </w:rPr>
              <w:br/>
              <w:t>103/06/18</w:t>
            </w:r>
          </w:p>
        </w:tc>
      </w:tr>
      <w:tr w:rsidR="006E412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6E4126" w:rsidRDefault="00394638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126" w:rsidRDefault="00394638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6E4126" w:rsidRDefault="00394638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SB10207051</w:t>
            </w:r>
            <w:r>
              <w:rPr>
                <w:color w:val="FF0000"/>
              </w:rPr>
              <w:br/>
            </w:r>
            <w:hyperlink r:id="rId15" w:history="1">
              <w:r>
                <w:rPr>
                  <w:color w:val="444444"/>
                  <w:u w:val="single"/>
                </w:rPr>
                <w:t>高階實驗心臟訊號感測系統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6E4126" w:rsidRDefault="00394638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103/06/19 </w:t>
            </w:r>
            <w:r>
              <w:rPr>
                <w:color w:val="FF0000"/>
              </w:rPr>
              <w:br/>
              <w:t>103/06/23</w:t>
            </w:r>
          </w:p>
        </w:tc>
      </w:tr>
      <w:tr w:rsidR="006E412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6E4126" w:rsidRDefault="006E412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E4126" w:rsidRDefault="00394638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6E4126" w:rsidRDefault="006E4126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SB10207051</w:t>
            </w:r>
            <w:r>
              <w:rPr>
                <w:color w:val="FF0000"/>
              </w:rPr>
              <w:br/>
            </w:r>
            <w:hyperlink r:id="rId16" w:history="1">
              <w:r>
                <w:rPr>
                  <w:color w:val="444444"/>
                  <w:u w:val="single"/>
                </w:rPr>
                <w:t>高階實驗心臟訊號感測系統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6E4126" w:rsidRDefault="006E4126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103/06/12 </w:t>
            </w:r>
            <w:r>
              <w:rPr>
                <w:color w:val="FF0000"/>
              </w:rPr>
              <w:br/>
              <w:t>103/06/18</w:t>
            </w:r>
          </w:p>
        </w:tc>
      </w:tr>
      <w:tr w:rsidR="006E412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6E4126" w:rsidRDefault="00394638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E4126" w:rsidRDefault="00394638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6E4126" w:rsidRDefault="00394638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SB10208722</w:t>
            </w:r>
            <w:r>
              <w:rPr>
                <w:color w:val="FF0000"/>
              </w:rPr>
              <w:br/>
            </w:r>
            <w:hyperlink r:id="rId17" w:history="1">
              <w:r>
                <w:rPr>
                  <w:color w:val="444444"/>
                  <w:u w:val="single"/>
                </w:rPr>
                <w:t>紫外線可見光分光光譜儀</w:t>
              </w:r>
            </w:hyperlink>
          </w:p>
        </w:tc>
        <w:tc>
          <w:tcPr>
            <w:tcW w:w="1893" w:type="dxa"/>
          </w:tcPr>
          <w:p w:rsidR="006E4126" w:rsidRDefault="00394638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103/06/19 </w:t>
            </w:r>
            <w:r>
              <w:rPr>
                <w:color w:val="FF0000"/>
              </w:rPr>
              <w:br/>
              <w:t>103/06/23</w:t>
            </w:r>
          </w:p>
        </w:tc>
      </w:tr>
      <w:tr w:rsidR="006E412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6E4126" w:rsidRDefault="006E412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E4126" w:rsidRDefault="00394638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6E4126" w:rsidRDefault="00394638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SB10208722</w:t>
            </w:r>
            <w:r>
              <w:rPr>
                <w:color w:val="FF0000"/>
              </w:rPr>
              <w:br/>
            </w:r>
            <w:hyperlink r:id="rId18" w:history="1">
              <w:r>
                <w:rPr>
                  <w:color w:val="444444"/>
                  <w:u w:val="single"/>
                </w:rPr>
                <w:t>紫外線可見光分光光譜儀</w:t>
              </w:r>
            </w:hyperlink>
          </w:p>
        </w:tc>
        <w:tc>
          <w:tcPr>
            <w:tcW w:w="1893" w:type="dxa"/>
          </w:tcPr>
          <w:p w:rsidR="006E4126" w:rsidRDefault="00394638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103/06/12 </w:t>
            </w:r>
            <w:r>
              <w:rPr>
                <w:color w:val="FF0000"/>
              </w:rPr>
              <w:br/>
              <w:t>103/06/18</w:t>
            </w:r>
          </w:p>
        </w:tc>
      </w:tr>
      <w:tr w:rsidR="00394638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394638" w:rsidRDefault="00394638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394638" w:rsidRDefault="00394638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394638" w:rsidRDefault="00394638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SB10209385</w:t>
            </w:r>
            <w:r>
              <w:rPr>
                <w:color w:val="FF0000"/>
              </w:rPr>
              <w:br/>
            </w:r>
            <w:hyperlink r:id="rId19" w:history="1">
              <w:r>
                <w:rPr>
                  <w:color w:val="444444"/>
                  <w:u w:val="single"/>
                </w:rPr>
                <w:t>快速型核酸同步定量偵測系統</w:t>
              </w:r>
              <w:r>
                <w:rPr>
                  <w:color w:val="444444"/>
                  <w:u w:val="single"/>
                </w:rPr>
                <w:t xml:space="preserve"> 1</w:t>
              </w:r>
              <w:r>
                <w:rPr>
                  <w:color w:val="444444"/>
                  <w:u w:val="single"/>
                </w:rPr>
                <w:t>套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394638" w:rsidRDefault="00394638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103/06/25 </w:t>
            </w:r>
            <w:r>
              <w:rPr>
                <w:color w:val="FF0000"/>
              </w:rPr>
              <w:br/>
              <w:t>103/06/27</w:t>
            </w:r>
          </w:p>
        </w:tc>
      </w:tr>
      <w:tr w:rsidR="00394638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394638" w:rsidRDefault="00394638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94638" w:rsidRDefault="00394638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394638" w:rsidRDefault="00394638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SB10209385</w:t>
            </w:r>
            <w:r>
              <w:rPr>
                <w:color w:val="FF0000"/>
              </w:rPr>
              <w:br/>
            </w:r>
            <w:hyperlink r:id="rId20" w:history="1">
              <w:r>
                <w:rPr>
                  <w:color w:val="444444"/>
                  <w:u w:val="single"/>
                </w:rPr>
                <w:t>快速型核酸同步定量偵測系統</w:t>
              </w:r>
              <w:r>
                <w:rPr>
                  <w:color w:val="444444"/>
                  <w:u w:val="single"/>
                </w:rPr>
                <w:t xml:space="preserve"> 1</w:t>
              </w:r>
              <w:r>
                <w:rPr>
                  <w:color w:val="444444"/>
                  <w:u w:val="single"/>
                </w:rPr>
                <w:t>套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394638" w:rsidRDefault="00394638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103/06/17 </w:t>
            </w:r>
            <w:r>
              <w:rPr>
                <w:color w:val="FF0000"/>
              </w:rPr>
              <w:br/>
              <w:t>103/06/23</w:t>
            </w:r>
          </w:p>
        </w:tc>
      </w:tr>
      <w:tr w:rsidR="00394638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394638" w:rsidRDefault="00394638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4638" w:rsidRDefault="007F0611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394638" w:rsidRDefault="00394638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SB10208883</w:t>
            </w:r>
            <w:r>
              <w:rPr>
                <w:color w:val="FF0000"/>
              </w:rPr>
              <w:br/>
            </w:r>
            <w:hyperlink r:id="rId21" w:history="1">
              <w:r>
                <w:rPr>
                  <w:color w:val="444444"/>
                  <w:u w:val="single"/>
                </w:rPr>
                <w:t>聚合酶連鎖反應器</w:t>
              </w:r>
              <w:r>
                <w:rPr>
                  <w:color w:val="444444"/>
                  <w:u w:val="single"/>
                </w:rPr>
                <w:t>2</w:t>
              </w:r>
              <w:r>
                <w:rPr>
                  <w:color w:val="444444"/>
                  <w:u w:val="single"/>
                </w:rPr>
                <w:t>台</w:t>
              </w:r>
            </w:hyperlink>
          </w:p>
        </w:tc>
        <w:tc>
          <w:tcPr>
            <w:tcW w:w="1893" w:type="dxa"/>
          </w:tcPr>
          <w:p w:rsidR="00394638" w:rsidRDefault="00394638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103/07/01 </w:t>
            </w:r>
            <w:r>
              <w:rPr>
                <w:color w:val="FF0000"/>
              </w:rPr>
              <w:br/>
              <w:t>103/07/03</w:t>
            </w:r>
          </w:p>
        </w:tc>
      </w:tr>
      <w:tr w:rsidR="00394638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394638" w:rsidRDefault="00394638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94638" w:rsidRDefault="007F0611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394638" w:rsidRDefault="00394638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SB10208883</w:t>
            </w:r>
            <w:r>
              <w:rPr>
                <w:color w:val="FF0000"/>
              </w:rPr>
              <w:br/>
            </w:r>
            <w:hyperlink r:id="rId22" w:history="1">
              <w:r>
                <w:rPr>
                  <w:color w:val="444444"/>
                  <w:u w:val="single"/>
                </w:rPr>
                <w:t>聚合酶連鎖反應器</w:t>
              </w:r>
              <w:r>
                <w:rPr>
                  <w:color w:val="444444"/>
                  <w:u w:val="single"/>
                </w:rPr>
                <w:t>2</w:t>
              </w:r>
              <w:r>
                <w:rPr>
                  <w:color w:val="444444"/>
                  <w:u w:val="single"/>
                </w:rPr>
                <w:t>台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394638" w:rsidRDefault="007F0611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103/06/17 </w:t>
            </w:r>
            <w:r>
              <w:rPr>
                <w:color w:val="FF0000"/>
              </w:rPr>
              <w:br/>
              <w:t>103/06/23</w:t>
            </w:r>
          </w:p>
        </w:tc>
      </w:tr>
      <w:tr w:rsidR="00394638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394638" w:rsidRDefault="007F0611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94638" w:rsidRDefault="007F0611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394638" w:rsidRDefault="007F0611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SB10208746</w:t>
            </w:r>
            <w:r>
              <w:rPr>
                <w:color w:val="FF0000"/>
              </w:rPr>
              <w:br/>
            </w:r>
            <w:hyperlink r:id="rId23" w:history="1">
              <w:r>
                <w:rPr>
                  <w:color w:val="444444"/>
                  <w:u w:val="single"/>
                </w:rPr>
                <w:t>正立式顯微鏡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394638" w:rsidRDefault="007F0611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103/06/30 </w:t>
            </w:r>
            <w:r>
              <w:rPr>
                <w:color w:val="FF0000"/>
              </w:rPr>
              <w:br/>
              <w:t>103/07/02</w:t>
            </w:r>
          </w:p>
        </w:tc>
      </w:tr>
      <w:tr w:rsidR="00394638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394638" w:rsidRDefault="00394638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94638" w:rsidRDefault="007F0611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394638" w:rsidRDefault="007F0611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SB10208746</w:t>
            </w:r>
            <w:r>
              <w:rPr>
                <w:color w:val="FF0000"/>
              </w:rPr>
              <w:br/>
            </w:r>
            <w:hyperlink r:id="rId24" w:history="1">
              <w:r>
                <w:rPr>
                  <w:color w:val="444444"/>
                  <w:u w:val="single"/>
                </w:rPr>
                <w:t>正立式顯微鏡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394638" w:rsidRDefault="007F0611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103/06/19 </w:t>
            </w:r>
            <w:r>
              <w:rPr>
                <w:color w:val="FF0000"/>
              </w:rPr>
              <w:br/>
              <w:t>103/06/25</w:t>
            </w:r>
          </w:p>
        </w:tc>
      </w:tr>
      <w:tr w:rsidR="00394638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394638" w:rsidRDefault="007F0611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94638" w:rsidRDefault="007F0611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394638" w:rsidRDefault="007F0611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SB10208751</w:t>
            </w:r>
            <w:r>
              <w:rPr>
                <w:color w:val="FF0000"/>
              </w:rPr>
              <w:br/>
            </w:r>
            <w:hyperlink r:id="rId25" w:history="1">
              <w:r>
                <w:rPr>
                  <w:color w:val="444444"/>
                  <w:u w:val="single"/>
                </w:rPr>
                <w:t>解剖顯微鏡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394638" w:rsidRDefault="007F0611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103/06/30 </w:t>
            </w:r>
            <w:r>
              <w:rPr>
                <w:color w:val="FF0000"/>
              </w:rPr>
              <w:br/>
              <w:t>103/07/02</w:t>
            </w:r>
          </w:p>
        </w:tc>
      </w:tr>
      <w:tr w:rsidR="00394638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394638" w:rsidRDefault="00394638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94638" w:rsidRDefault="007F0611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394638" w:rsidRDefault="007F0611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SB10208751</w:t>
            </w:r>
            <w:r>
              <w:rPr>
                <w:color w:val="FF0000"/>
              </w:rPr>
              <w:br/>
            </w:r>
            <w:hyperlink r:id="rId26" w:history="1">
              <w:r>
                <w:rPr>
                  <w:color w:val="444444"/>
                  <w:u w:val="single"/>
                </w:rPr>
                <w:t>解剖顯微鏡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394638" w:rsidRDefault="007F0611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103/06/19 </w:t>
            </w:r>
            <w:r>
              <w:rPr>
                <w:color w:val="FF0000"/>
              </w:rPr>
              <w:br/>
              <w:t>103/06/25</w:t>
            </w:r>
          </w:p>
        </w:tc>
      </w:tr>
      <w:tr w:rsidR="007F0611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7F0611" w:rsidRDefault="007F0611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F0611" w:rsidRDefault="00B861DE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5120" w:type="dxa"/>
            <w:shd w:val="clear" w:color="auto" w:fill="auto"/>
          </w:tcPr>
          <w:p w:rsidR="007F0611" w:rsidRDefault="00B861DE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SB10209215</w:t>
            </w:r>
            <w:r>
              <w:rPr>
                <w:color w:val="FF0000"/>
              </w:rPr>
              <w:br/>
            </w:r>
            <w:hyperlink r:id="rId27" w:history="1">
              <w:r>
                <w:rPr>
                  <w:color w:val="444444"/>
                  <w:u w:val="single"/>
                </w:rPr>
                <w:t>冷卻式數位影像系統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7F0611" w:rsidRDefault="00B861DE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103/07/10 </w:t>
            </w:r>
            <w:r>
              <w:rPr>
                <w:color w:val="FF0000"/>
              </w:rPr>
              <w:br/>
              <w:t>103/07/14</w:t>
            </w:r>
          </w:p>
        </w:tc>
      </w:tr>
      <w:tr w:rsidR="00B861DE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B861DE" w:rsidRDefault="00B861DE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861DE" w:rsidRDefault="00B861DE" w:rsidP="004A36DA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B861DE" w:rsidRDefault="00B861DE" w:rsidP="004A36DA">
            <w:pPr>
              <w:rPr>
                <w:color w:val="FF0000"/>
              </w:rPr>
            </w:pPr>
            <w:r>
              <w:rPr>
                <w:color w:val="FF0000"/>
              </w:rPr>
              <w:t>SB10209215</w:t>
            </w:r>
            <w:r>
              <w:rPr>
                <w:color w:val="FF0000"/>
              </w:rPr>
              <w:br/>
            </w:r>
            <w:hyperlink r:id="rId28" w:history="1">
              <w:r>
                <w:rPr>
                  <w:color w:val="444444"/>
                  <w:u w:val="single"/>
                </w:rPr>
                <w:t>冷卻式數位影像系統</w:t>
              </w:r>
            </w:hyperlink>
          </w:p>
        </w:tc>
        <w:tc>
          <w:tcPr>
            <w:tcW w:w="1893" w:type="dxa"/>
          </w:tcPr>
          <w:p w:rsidR="00B861DE" w:rsidRDefault="00B861DE" w:rsidP="004A36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103/06/30 </w:t>
            </w:r>
            <w:r>
              <w:rPr>
                <w:color w:val="FF0000"/>
              </w:rPr>
              <w:br/>
              <w:t>103/07/02</w:t>
            </w:r>
          </w:p>
        </w:tc>
      </w:tr>
      <w:tr w:rsidR="00B861DE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B861DE" w:rsidRDefault="00B861DE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861DE" w:rsidRDefault="00B861DE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B861DE" w:rsidRDefault="00B861DE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SB10209215</w:t>
            </w:r>
            <w:r>
              <w:rPr>
                <w:color w:val="FF0000"/>
              </w:rPr>
              <w:br/>
            </w:r>
            <w:hyperlink r:id="rId29" w:history="1">
              <w:r>
                <w:rPr>
                  <w:color w:val="444444"/>
                  <w:u w:val="single"/>
                </w:rPr>
                <w:t>冷卻式數位影像系統</w:t>
              </w:r>
            </w:hyperlink>
          </w:p>
        </w:tc>
        <w:tc>
          <w:tcPr>
            <w:tcW w:w="1893" w:type="dxa"/>
          </w:tcPr>
          <w:p w:rsidR="00B861DE" w:rsidRDefault="00B861DE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103/06/19 </w:t>
            </w:r>
            <w:r>
              <w:rPr>
                <w:color w:val="FF0000"/>
              </w:rPr>
              <w:br/>
              <w:t>103/06/25</w:t>
            </w:r>
          </w:p>
        </w:tc>
      </w:tr>
      <w:tr w:rsidR="00B861DE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B861DE" w:rsidRDefault="00B861DE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861DE" w:rsidRDefault="00B861DE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B861DE" w:rsidRDefault="00B861DE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SB10209212</w:t>
            </w:r>
            <w:r>
              <w:rPr>
                <w:color w:val="FF0000"/>
              </w:rPr>
              <w:br/>
            </w:r>
            <w:hyperlink r:id="rId30" w:history="1">
              <w:r>
                <w:rPr>
                  <w:color w:val="444444"/>
                  <w:u w:val="single"/>
                </w:rPr>
                <w:t>共</w:t>
              </w:r>
              <w:proofErr w:type="gramStart"/>
              <w:r>
                <w:rPr>
                  <w:color w:val="444444"/>
                  <w:u w:val="single"/>
                </w:rPr>
                <w:t>軛</w:t>
              </w:r>
              <w:proofErr w:type="gramEnd"/>
              <w:r>
                <w:rPr>
                  <w:color w:val="444444"/>
                  <w:u w:val="single"/>
                </w:rPr>
                <w:t>焦螢光顯微鏡之電射傳導光纖管</w:t>
              </w:r>
            </w:hyperlink>
          </w:p>
        </w:tc>
        <w:tc>
          <w:tcPr>
            <w:tcW w:w="1893" w:type="dxa"/>
          </w:tcPr>
          <w:p w:rsidR="00B861DE" w:rsidRDefault="00B861DE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103/06/30 </w:t>
            </w:r>
            <w:r>
              <w:rPr>
                <w:color w:val="FF0000"/>
              </w:rPr>
              <w:br/>
              <w:t>103/07/02</w:t>
            </w:r>
          </w:p>
        </w:tc>
      </w:tr>
      <w:tr w:rsidR="00B861DE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B861DE" w:rsidRDefault="00B861DE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861DE" w:rsidRDefault="00B861DE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B861DE" w:rsidRDefault="00B861DE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SB10209212</w:t>
            </w:r>
            <w:r>
              <w:rPr>
                <w:color w:val="FF0000"/>
              </w:rPr>
              <w:br/>
            </w:r>
            <w:hyperlink r:id="rId31" w:history="1">
              <w:r>
                <w:rPr>
                  <w:color w:val="444444"/>
                  <w:u w:val="single"/>
                </w:rPr>
                <w:t>共</w:t>
              </w:r>
              <w:proofErr w:type="gramStart"/>
              <w:r>
                <w:rPr>
                  <w:color w:val="444444"/>
                  <w:u w:val="single"/>
                </w:rPr>
                <w:t>軛</w:t>
              </w:r>
              <w:proofErr w:type="gramEnd"/>
              <w:r>
                <w:rPr>
                  <w:color w:val="444444"/>
                  <w:u w:val="single"/>
                </w:rPr>
                <w:t>焦螢光顯微鏡之電射傳導光纖管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B861DE" w:rsidRDefault="00B861DE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103/06/19 </w:t>
            </w:r>
            <w:r>
              <w:rPr>
                <w:color w:val="FF0000"/>
              </w:rPr>
              <w:br/>
              <w:t>103/06/25</w:t>
            </w:r>
          </w:p>
        </w:tc>
      </w:tr>
      <w:tr w:rsidR="00B861DE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B861DE" w:rsidRDefault="00B861DE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861DE" w:rsidRDefault="00B861DE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B861DE" w:rsidRDefault="00B861DE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SB10209019</w:t>
            </w:r>
            <w:r>
              <w:rPr>
                <w:color w:val="FF0000"/>
              </w:rPr>
              <w:br/>
            </w:r>
            <w:hyperlink r:id="rId32" w:history="1">
              <w:r>
                <w:rPr>
                  <w:color w:val="444444"/>
                  <w:u w:val="single"/>
                </w:rPr>
                <w:t>全自動壓力控制血管評估模組</w:t>
              </w:r>
              <w:r>
                <w:rPr>
                  <w:color w:val="444444"/>
                  <w:u w:val="single"/>
                </w:rPr>
                <w:t xml:space="preserve"> 1</w:t>
              </w:r>
              <w:r>
                <w:rPr>
                  <w:color w:val="444444"/>
                  <w:u w:val="single"/>
                </w:rPr>
                <w:t>套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B861DE" w:rsidRDefault="00B861DE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103/07/01 </w:t>
            </w:r>
            <w:r>
              <w:rPr>
                <w:color w:val="FF0000"/>
              </w:rPr>
              <w:br/>
              <w:t>103/07/03</w:t>
            </w:r>
          </w:p>
        </w:tc>
      </w:tr>
      <w:tr w:rsidR="00B861DE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B861DE" w:rsidRDefault="00B861DE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861DE" w:rsidRDefault="00B861DE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B861DE" w:rsidRDefault="00B861DE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SB10209019</w:t>
            </w:r>
            <w:r>
              <w:rPr>
                <w:color w:val="FF0000"/>
              </w:rPr>
              <w:br/>
            </w:r>
            <w:hyperlink r:id="rId33" w:history="1">
              <w:r>
                <w:rPr>
                  <w:color w:val="444444"/>
                  <w:u w:val="single"/>
                </w:rPr>
                <w:t>全自動壓力控制血管評估模組</w:t>
              </w:r>
              <w:r>
                <w:rPr>
                  <w:color w:val="444444"/>
                  <w:u w:val="single"/>
                </w:rPr>
                <w:t xml:space="preserve"> 1</w:t>
              </w:r>
              <w:r>
                <w:rPr>
                  <w:color w:val="444444"/>
                  <w:u w:val="single"/>
                </w:rPr>
                <w:t>套</w:t>
              </w:r>
            </w:hyperlink>
          </w:p>
        </w:tc>
        <w:tc>
          <w:tcPr>
            <w:tcW w:w="1893" w:type="dxa"/>
          </w:tcPr>
          <w:p w:rsidR="00B861DE" w:rsidRDefault="00B861DE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103/06/23 </w:t>
            </w:r>
            <w:r>
              <w:rPr>
                <w:color w:val="FF0000"/>
              </w:rPr>
              <w:br/>
              <w:t>103/06/27</w:t>
            </w:r>
          </w:p>
        </w:tc>
      </w:tr>
      <w:tr w:rsidR="00B861DE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B861DE" w:rsidRDefault="00B861DE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B861DE" w:rsidRDefault="00B861DE" w:rsidP="004A36DA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B861DE" w:rsidRDefault="00B861DE" w:rsidP="004A36DA">
            <w:pPr>
              <w:rPr>
                <w:color w:val="FF0000"/>
              </w:rPr>
            </w:pPr>
            <w:r>
              <w:rPr>
                <w:color w:val="FF0000"/>
              </w:rPr>
              <w:t>SB10209362</w:t>
            </w:r>
            <w:r>
              <w:rPr>
                <w:color w:val="FF0000"/>
              </w:rPr>
              <w:br/>
            </w:r>
            <w:hyperlink r:id="rId34" w:history="1">
              <w:r>
                <w:rPr>
                  <w:color w:val="444444"/>
                  <w:u w:val="single"/>
                </w:rPr>
                <w:t>正立光學顯微鏡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B861DE" w:rsidRDefault="00B861DE" w:rsidP="004A36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103/06/30 </w:t>
            </w:r>
            <w:r>
              <w:rPr>
                <w:color w:val="FF0000"/>
              </w:rPr>
              <w:br/>
              <w:t>103/07/07</w:t>
            </w:r>
          </w:p>
        </w:tc>
      </w:tr>
      <w:tr w:rsidR="00B861DE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B861DE" w:rsidRDefault="00B861DE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861DE" w:rsidRDefault="00B861DE" w:rsidP="004A36DA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B861DE" w:rsidRDefault="00B861DE" w:rsidP="004A36DA">
            <w:pPr>
              <w:rPr>
                <w:color w:val="FF0000"/>
              </w:rPr>
            </w:pPr>
            <w:r>
              <w:rPr>
                <w:color w:val="FF0000"/>
              </w:rPr>
              <w:t>SB10210012</w:t>
            </w:r>
            <w:r>
              <w:rPr>
                <w:color w:val="FF0000"/>
              </w:rPr>
              <w:br/>
            </w:r>
            <w:hyperlink r:id="rId35" w:history="1">
              <w:r>
                <w:rPr>
                  <w:color w:val="444444"/>
                  <w:u w:val="single"/>
                </w:rPr>
                <w:t>IBM SPSS Statistics Base</w:t>
              </w:r>
              <w:r>
                <w:rPr>
                  <w:color w:val="444444"/>
                  <w:u w:val="single"/>
                </w:rPr>
                <w:t>教育單機版</w:t>
              </w:r>
              <w:r>
                <w:rPr>
                  <w:color w:val="444444"/>
                  <w:u w:val="single"/>
                </w:rPr>
                <w:t>12</w:t>
              </w:r>
              <w:r>
                <w:rPr>
                  <w:color w:val="444444"/>
                  <w:u w:val="single"/>
                </w:rPr>
                <w:t>套</w:t>
              </w:r>
            </w:hyperlink>
          </w:p>
        </w:tc>
        <w:tc>
          <w:tcPr>
            <w:tcW w:w="1893" w:type="dxa"/>
          </w:tcPr>
          <w:p w:rsidR="00B861DE" w:rsidRDefault="00B861DE" w:rsidP="004A36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103/07/02 </w:t>
            </w:r>
            <w:r>
              <w:rPr>
                <w:color w:val="FF0000"/>
              </w:rPr>
              <w:br/>
              <w:t>103/07/07</w:t>
            </w:r>
          </w:p>
        </w:tc>
      </w:tr>
      <w:tr w:rsidR="00B861DE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B861DE" w:rsidRDefault="0023348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861DE" w:rsidRDefault="00233486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B861DE" w:rsidRDefault="00B861DE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SB10209142</w:t>
            </w:r>
            <w:r>
              <w:rPr>
                <w:color w:val="FF0000"/>
              </w:rPr>
              <w:br/>
            </w:r>
            <w:hyperlink r:id="rId36" w:history="1">
              <w:r>
                <w:rPr>
                  <w:color w:val="444444"/>
                  <w:u w:val="single"/>
                </w:rPr>
                <w:t>長時間</w:t>
              </w:r>
              <w:proofErr w:type="gramStart"/>
              <w:r>
                <w:rPr>
                  <w:color w:val="444444"/>
                  <w:u w:val="single"/>
                </w:rPr>
                <w:t>採</w:t>
              </w:r>
              <w:proofErr w:type="gramEnd"/>
              <w:r>
                <w:rPr>
                  <w:color w:val="444444"/>
                  <w:u w:val="single"/>
                </w:rPr>
                <w:t>樣自動補液套件</w:t>
              </w:r>
            </w:hyperlink>
          </w:p>
        </w:tc>
        <w:tc>
          <w:tcPr>
            <w:tcW w:w="1893" w:type="dxa"/>
          </w:tcPr>
          <w:p w:rsidR="00B861DE" w:rsidRDefault="00B861DE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103/07/14 </w:t>
            </w:r>
            <w:r>
              <w:rPr>
                <w:color w:val="FF0000"/>
              </w:rPr>
              <w:br/>
              <w:t>103/07/18</w:t>
            </w:r>
          </w:p>
        </w:tc>
      </w:tr>
      <w:tr w:rsidR="00B861DE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B861DE" w:rsidRDefault="00B861DE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861DE" w:rsidRDefault="00233486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B861DE" w:rsidRDefault="00B861DE" w:rsidP="00471D42">
            <w:pPr>
              <w:rPr>
                <w:color w:val="FF0000"/>
              </w:rPr>
            </w:pPr>
            <w:r>
              <w:rPr>
                <w:color w:val="FF0000"/>
              </w:rPr>
              <w:t>SB10209142</w:t>
            </w:r>
            <w:r>
              <w:rPr>
                <w:color w:val="FF0000"/>
              </w:rPr>
              <w:br/>
            </w:r>
            <w:hyperlink r:id="rId37" w:history="1">
              <w:r>
                <w:rPr>
                  <w:color w:val="444444"/>
                  <w:u w:val="single"/>
                </w:rPr>
                <w:t>長時間</w:t>
              </w:r>
              <w:proofErr w:type="gramStart"/>
              <w:r>
                <w:rPr>
                  <w:color w:val="444444"/>
                  <w:u w:val="single"/>
                </w:rPr>
                <w:t>採</w:t>
              </w:r>
              <w:proofErr w:type="gramEnd"/>
              <w:r>
                <w:rPr>
                  <w:color w:val="444444"/>
                  <w:u w:val="single"/>
                </w:rPr>
                <w:t>樣自動補液套件</w:t>
              </w:r>
            </w:hyperlink>
          </w:p>
        </w:tc>
        <w:tc>
          <w:tcPr>
            <w:tcW w:w="1893" w:type="dxa"/>
          </w:tcPr>
          <w:p w:rsidR="00B861DE" w:rsidRDefault="00B861DE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103/07/07 </w:t>
            </w:r>
            <w:r>
              <w:rPr>
                <w:color w:val="FF0000"/>
              </w:rPr>
              <w:br/>
              <w:t>103/07/11</w:t>
            </w:r>
          </w:p>
        </w:tc>
      </w:tr>
      <w:tr w:rsidR="0023348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233486" w:rsidRDefault="0023348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33486" w:rsidRDefault="00233486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33486" w:rsidRDefault="00233486" w:rsidP="00471D42">
            <w:pPr>
              <w:rPr>
                <w:color w:val="FF0000"/>
              </w:rPr>
            </w:pPr>
            <w:r>
              <w:rPr>
                <w:color w:val="FF0000"/>
              </w:rPr>
              <w:t>SB10300048</w:t>
            </w:r>
            <w:r>
              <w:rPr>
                <w:color w:val="FF0000"/>
              </w:rPr>
              <w:br/>
            </w:r>
            <w:hyperlink r:id="rId38" w:history="1">
              <w:r>
                <w:rPr>
                  <w:color w:val="444444"/>
                  <w:u w:val="single"/>
                </w:rPr>
                <w:t>二氧化氫消毒機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233486" w:rsidRDefault="00233486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103/09/09 </w:t>
            </w:r>
            <w:r>
              <w:rPr>
                <w:color w:val="FF0000"/>
              </w:rPr>
              <w:br/>
              <w:t>103/09/11</w:t>
            </w:r>
          </w:p>
        </w:tc>
      </w:tr>
      <w:tr w:rsidR="0023348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233486" w:rsidRDefault="0023348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33486" w:rsidRDefault="00233486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33486" w:rsidRDefault="00233486" w:rsidP="00471D42">
            <w:pPr>
              <w:rPr>
                <w:color w:val="FF0000"/>
              </w:rPr>
            </w:pPr>
            <w:r>
              <w:rPr>
                <w:color w:val="FF0000"/>
              </w:rPr>
              <w:t>SB10300048</w:t>
            </w:r>
            <w:r>
              <w:rPr>
                <w:color w:val="FF0000"/>
              </w:rPr>
              <w:br/>
            </w:r>
            <w:hyperlink r:id="rId39" w:history="1">
              <w:r>
                <w:rPr>
                  <w:color w:val="444444"/>
                  <w:u w:val="single"/>
                </w:rPr>
                <w:t>二氧化氫消毒機</w:t>
              </w:r>
            </w:hyperlink>
          </w:p>
        </w:tc>
        <w:tc>
          <w:tcPr>
            <w:tcW w:w="1893" w:type="dxa"/>
          </w:tcPr>
          <w:p w:rsidR="00233486" w:rsidRDefault="00233486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103/08/21 </w:t>
            </w:r>
            <w:r>
              <w:rPr>
                <w:color w:val="FF0000"/>
              </w:rPr>
              <w:br/>
              <w:t>103/08/25</w:t>
            </w:r>
          </w:p>
        </w:tc>
      </w:tr>
      <w:tr w:rsidR="0023348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233486" w:rsidRDefault="0023348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33486" w:rsidRDefault="00233486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33486" w:rsidRDefault="00233486" w:rsidP="00471D42">
            <w:pPr>
              <w:rPr>
                <w:color w:val="FF0000"/>
              </w:rPr>
            </w:pPr>
            <w:r>
              <w:rPr>
                <w:color w:val="FF0000"/>
              </w:rPr>
              <w:t>SF10300056</w:t>
            </w:r>
            <w:r>
              <w:rPr>
                <w:color w:val="FF0000"/>
              </w:rPr>
              <w:br/>
            </w:r>
            <w:hyperlink r:id="rId40" w:history="1">
              <w:r>
                <w:rPr>
                  <w:color w:val="444444"/>
                  <w:u w:val="single"/>
                </w:rPr>
                <w:t>Portable EEG</w:t>
              </w:r>
              <w:r>
                <w:rPr>
                  <w:color w:val="444444"/>
                  <w:u w:val="single"/>
                </w:rPr>
                <w:t>監測儀</w:t>
              </w:r>
              <w:r>
                <w:rPr>
                  <w:color w:val="444444"/>
                  <w:u w:val="single"/>
                </w:rPr>
                <w:t>*1</w:t>
              </w:r>
              <w:r>
                <w:rPr>
                  <w:color w:val="444444"/>
                  <w:u w:val="single"/>
                </w:rPr>
                <w:t>台</w:t>
              </w:r>
            </w:hyperlink>
          </w:p>
        </w:tc>
        <w:tc>
          <w:tcPr>
            <w:tcW w:w="1893" w:type="dxa"/>
          </w:tcPr>
          <w:p w:rsidR="00233486" w:rsidRDefault="00233486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103/09/05 </w:t>
            </w:r>
            <w:r>
              <w:rPr>
                <w:color w:val="FF0000"/>
              </w:rPr>
              <w:br/>
              <w:t>103/09/09</w:t>
            </w:r>
          </w:p>
        </w:tc>
      </w:tr>
      <w:tr w:rsidR="0023348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233486" w:rsidRDefault="0023348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33486" w:rsidRDefault="00233486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33486" w:rsidRDefault="00233486" w:rsidP="00471D42">
            <w:pPr>
              <w:rPr>
                <w:color w:val="FF0000"/>
              </w:rPr>
            </w:pPr>
            <w:r>
              <w:rPr>
                <w:color w:val="FF0000"/>
              </w:rPr>
              <w:t>SF10300056</w:t>
            </w:r>
            <w:r>
              <w:rPr>
                <w:color w:val="FF0000"/>
              </w:rPr>
              <w:br/>
            </w:r>
            <w:hyperlink r:id="rId41" w:history="1">
              <w:r>
                <w:rPr>
                  <w:color w:val="444444"/>
                  <w:u w:val="single"/>
                </w:rPr>
                <w:t>Portable EEG</w:t>
              </w:r>
              <w:r>
                <w:rPr>
                  <w:color w:val="444444"/>
                  <w:u w:val="single"/>
                </w:rPr>
                <w:t>監測儀</w:t>
              </w:r>
              <w:r>
                <w:rPr>
                  <w:color w:val="444444"/>
                  <w:u w:val="single"/>
                </w:rPr>
                <w:t>*1</w:t>
              </w:r>
              <w:r>
                <w:rPr>
                  <w:color w:val="444444"/>
                  <w:u w:val="single"/>
                </w:rPr>
                <w:t>台</w:t>
              </w:r>
            </w:hyperlink>
          </w:p>
        </w:tc>
        <w:tc>
          <w:tcPr>
            <w:tcW w:w="1893" w:type="dxa"/>
          </w:tcPr>
          <w:p w:rsidR="00233486" w:rsidRDefault="00233486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103/08/29 </w:t>
            </w:r>
            <w:r>
              <w:rPr>
                <w:color w:val="FF0000"/>
              </w:rPr>
              <w:br/>
              <w:t>103/09/02</w:t>
            </w:r>
          </w:p>
        </w:tc>
      </w:tr>
      <w:tr w:rsidR="0023348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233486" w:rsidRDefault="0023348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33486" w:rsidRDefault="009A7337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33486" w:rsidRDefault="009A7337" w:rsidP="00471D42">
            <w:pPr>
              <w:rPr>
                <w:color w:val="FF0000"/>
              </w:rPr>
            </w:pPr>
            <w:r>
              <w:rPr>
                <w:color w:val="FF0000"/>
              </w:rPr>
              <w:t>SA10300155</w:t>
            </w:r>
            <w:r>
              <w:rPr>
                <w:color w:val="FF0000"/>
              </w:rPr>
              <w:br/>
            </w:r>
            <w:hyperlink r:id="rId42" w:history="1">
              <w:r>
                <w:rPr>
                  <w:color w:val="444444"/>
                  <w:u w:val="single"/>
                </w:rPr>
                <w:t>Real-time PCR</w:t>
              </w:r>
              <w:r>
                <w:rPr>
                  <w:color w:val="444444"/>
                  <w:u w:val="single"/>
                </w:rPr>
                <w:t>即時螢光定量聚合酶連鎖反應系統</w:t>
              </w:r>
              <w:r>
                <w:rPr>
                  <w:color w:val="444444"/>
                  <w:u w:val="single"/>
                </w:rPr>
                <w:t>*1</w:t>
              </w:r>
              <w:r>
                <w:rPr>
                  <w:color w:val="444444"/>
                  <w:u w:val="single"/>
                </w:rPr>
                <w:t>台</w:t>
              </w:r>
              <w:r>
                <w:rPr>
                  <w:color w:val="444444"/>
                  <w:u w:val="single"/>
                </w:rPr>
                <w:t>.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233486" w:rsidRDefault="009A7337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103/09/05 </w:t>
            </w:r>
            <w:r>
              <w:rPr>
                <w:color w:val="FF0000"/>
              </w:rPr>
              <w:br/>
              <w:t>103/09/09</w:t>
            </w:r>
          </w:p>
        </w:tc>
      </w:tr>
      <w:tr w:rsidR="0023348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233486" w:rsidRDefault="0023348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33486" w:rsidRDefault="009A7337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33486" w:rsidRDefault="00233486" w:rsidP="00471D42">
            <w:pPr>
              <w:rPr>
                <w:color w:val="FF0000"/>
              </w:rPr>
            </w:pPr>
            <w:r>
              <w:rPr>
                <w:color w:val="FF0000"/>
              </w:rPr>
              <w:t>SA10300155</w:t>
            </w:r>
            <w:r>
              <w:rPr>
                <w:color w:val="FF0000"/>
              </w:rPr>
              <w:br/>
            </w:r>
            <w:hyperlink r:id="rId43" w:history="1">
              <w:r>
                <w:rPr>
                  <w:color w:val="444444"/>
                  <w:u w:val="single"/>
                </w:rPr>
                <w:t>Real-time PCR</w:t>
              </w:r>
              <w:r>
                <w:rPr>
                  <w:color w:val="444444"/>
                  <w:u w:val="single"/>
                </w:rPr>
                <w:t>即時螢光定量聚合酶連鎖反應系統</w:t>
              </w:r>
              <w:r>
                <w:rPr>
                  <w:color w:val="444444"/>
                  <w:u w:val="single"/>
                </w:rPr>
                <w:t>*1</w:t>
              </w:r>
              <w:r>
                <w:rPr>
                  <w:color w:val="444444"/>
                  <w:u w:val="single"/>
                </w:rPr>
                <w:t>台</w:t>
              </w:r>
              <w:r>
                <w:rPr>
                  <w:color w:val="444444"/>
                  <w:u w:val="single"/>
                </w:rPr>
                <w:t>.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233486" w:rsidRDefault="009A7337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103/08/29 </w:t>
            </w:r>
            <w:r>
              <w:rPr>
                <w:color w:val="FF0000"/>
              </w:rPr>
              <w:br/>
              <w:t>103/09/02</w:t>
            </w:r>
          </w:p>
        </w:tc>
      </w:tr>
      <w:tr w:rsidR="0023348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233486" w:rsidRDefault="009A7337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33486" w:rsidRDefault="009A7337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233486" w:rsidRDefault="009A7337" w:rsidP="00471D42">
            <w:pPr>
              <w:rPr>
                <w:color w:val="FF0000"/>
              </w:rPr>
            </w:pPr>
            <w:r>
              <w:rPr>
                <w:color w:val="FF0000"/>
              </w:rPr>
              <w:t>SB10300282</w:t>
            </w:r>
            <w:r>
              <w:rPr>
                <w:color w:val="FF0000"/>
              </w:rPr>
              <w:br/>
            </w:r>
            <w:hyperlink r:id="rId44" w:history="1">
              <w:r>
                <w:rPr>
                  <w:color w:val="444444"/>
                  <w:u w:val="single"/>
                </w:rPr>
                <w:t>4 channels</w:t>
              </w:r>
              <w:r>
                <w:rPr>
                  <w:color w:val="444444"/>
                  <w:u w:val="single"/>
                </w:rPr>
                <w:t>無線藍芽生理</w:t>
              </w:r>
              <w:r>
                <w:rPr>
                  <w:color w:val="444444"/>
                  <w:u w:val="single"/>
                </w:rPr>
                <w:t>(</w:t>
              </w:r>
              <w:r>
                <w:rPr>
                  <w:color w:val="444444"/>
                  <w:u w:val="single"/>
                </w:rPr>
                <w:t>回饋</w:t>
              </w:r>
              <w:r>
                <w:rPr>
                  <w:color w:val="444444"/>
                  <w:u w:val="single"/>
                </w:rPr>
                <w:t>)</w:t>
              </w:r>
              <w:r>
                <w:rPr>
                  <w:color w:val="444444"/>
                  <w:u w:val="single"/>
                </w:rPr>
                <w:t>儀主機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233486" w:rsidRDefault="009A7337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103/09/05 </w:t>
            </w:r>
            <w:r>
              <w:rPr>
                <w:color w:val="FF0000"/>
              </w:rPr>
              <w:br/>
              <w:t>103/09/09</w:t>
            </w:r>
          </w:p>
        </w:tc>
      </w:tr>
      <w:tr w:rsidR="00233486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233486" w:rsidRDefault="00233486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33486" w:rsidRDefault="009A7337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233486" w:rsidRDefault="009A7337" w:rsidP="00471D42">
            <w:pPr>
              <w:rPr>
                <w:color w:val="FF0000"/>
              </w:rPr>
            </w:pPr>
            <w:r>
              <w:rPr>
                <w:color w:val="FF0000"/>
              </w:rPr>
              <w:t>SB10300282</w:t>
            </w:r>
            <w:r>
              <w:rPr>
                <w:color w:val="FF0000"/>
              </w:rPr>
              <w:br/>
            </w:r>
            <w:hyperlink r:id="rId45" w:history="1">
              <w:r>
                <w:rPr>
                  <w:color w:val="444444"/>
                  <w:u w:val="single"/>
                </w:rPr>
                <w:t>4 channels</w:t>
              </w:r>
              <w:r>
                <w:rPr>
                  <w:color w:val="444444"/>
                  <w:u w:val="single"/>
                </w:rPr>
                <w:t>無線藍芽生理</w:t>
              </w:r>
              <w:r>
                <w:rPr>
                  <w:color w:val="444444"/>
                  <w:u w:val="single"/>
                </w:rPr>
                <w:t>(</w:t>
              </w:r>
              <w:r>
                <w:rPr>
                  <w:color w:val="444444"/>
                  <w:u w:val="single"/>
                </w:rPr>
                <w:t>回饋</w:t>
              </w:r>
              <w:r>
                <w:rPr>
                  <w:color w:val="444444"/>
                  <w:u w:val="single"/>
                </w:rPr>
                <w:t>)</w:t>
              </w:r>
              <w:r>
                <w:rPr>
                  <w:color w:val="444444"/>
                  <w:u w:val="single"/>
                </w:rPr>
                <w:t>儀主機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233486" w:rsidRDefault="009A7337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103/08/29 </w:t>
            </w:r>
            <w:r>
              <w:rPr>
                <w:color w:val="FF0000"/>
              </w:rPr>
              <w:br/>
              <w:t>103/09/04</w:t>
            </w:r>
          </w:p>
        </w:tc>
      </w:tr>
      <w:tr w:rsidR="009A7337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9A7337" w:rsidRDefault="009A7337" w:rsidP="009A7337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A7337" w:rsidRDefault="009A7337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9A7337" w:rsidRDefault="009A7337" w:rsidP="004A36DA">
            <w:pPr>
              <w:rPr>
                <w:color w:val="FF0000"/>
              </w:rPr>
            </w:pPr>
            <w:r>
              <w:rPr>
                <w:color w:val="FF0000"/>
              </w:rPr>
              <w:t>SC10300428</w:t>
            </w:r>
            <w:r>
              <w:rPr>
                <w:color w:val="FF0000"/>
              </w:rPr>
              <w:br/>
            </w:r>
            <w:hyperlink r:id="rId46" w:history="1">
              <w:r>
                <w:rPr>
                  <w:color w:val="444444"/>
                  <w:u w:val="single"/>
                </w:rPr>
                <w:t>全光譜光學分析儀</w:t>
              </w:r>
              <w:r>
                <w:rPr>
                  <w:color w:val="444444"/>
                  <w:u w:val="single"/>
                </w:rPr>
                <w:t>1</w:t>
              </w:r>
              <w:r>
                <w:rPr>
                  <w:color w:val="444444"/>
                  <w:u w:val="single"/>
                </w:rPr>
                <w:t>套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9A7337" w:rsidRDefault="009A7337" w:rsidP="004A36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103/09/09 </w:t>
            </w:r>
            <w:r>
              <w:rPr>
                <w:color w:val="FF0000"/>
              </w:rPr>
              <w:br/>
              <w:t>103/09/15</w:t>
            </w:r>
          </w:p>
        </w:tc>
      </w:tr>
      <w:tr w:rsidR="009A7337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9A7337" w:rsidRDefault="009A7337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A7337" w:rsidRDefault="009A7337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9A7337" w:rsidRDefault="009A7337" w:rsidP="00471D42">
            <w:pPr>
              <w:rPr>
                <w:color w:val="FF0000"/>
              </w:rPr>
            </w:pPr>
            <w:r>
              <w:rPr>
                <w:color w:val="FF0000"/>
              </w:rPr>
              <w:t>SG10300515</w:t>
            </w:r>
            <w:r>
              <w:rPr>
                <w:color w:val="FF0000"/>
              </w:rPr>
              <w:br/>
            </w:r>
            <w:hyperlink r:id="rId47" w:history="1">
              <w:proofErr w:type="gramStart"/>
              <w:r>
                <w:rPr>
                  <w:color w:val="444444"/>
                  <w:u w:val="single"/>
                </w:rPr>
                <w:t>旋</w:t>
              </w:r>
              <w:proofErr w:type="gramEnd"/>
              <w:r>
                <w:rPr>
                  <w:color w:val="444444"/>
                  <w:u w:val="single"/>
                </w:rPr>
                <w:t>光度計</w:t>
              </w:r>
              <w:r>
                <w:rPr>
                  <w:color w:val="444444"/>
                  <w:u w:val="single"/>
                </w:rPr>
                <w:t xml:space="preserve"> 1</w:t>
              </w:r>
              <w:r>
                <w:rPr>
                  <w:color w:val="444444"/>
                  <w:u w:val="single"/>
                </w:rPr>
                <w:t>組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9A7337" w:rsidRDefault="009A7337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103/09/16 </w:t>
            </w:r>
            <w:r>
              <w:rPr>
                <w:color w:val="FF0000"/>
              </w:rPr>
              <w:br/>
              <w:t>103/09/18</w:t>
            </w:r>
          </w:p>
        </w:tc>
      </w:tr>
      <w:tr w:rsidR="009A7337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9A7337" w:rsidRDefault="009A7337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A7337" w:rsidRDefault="009A7337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9A7337" w:rsidRDefault="009A7337" w:rsidP="00471D42">
            <w:pPr>
              <w:rPr>
                <w:color w:val="FF0000"/>
              </w:rPr>
            </w:pPr>
            <w:r>
              <w:rPr>
                <w:color w:val="FF0000"/>
              </w:rPr>
              <w:t>SG10300515</w:t>
            </w:r>
            <w:r>
              <w:rPr>
                <w:color w:val="FF0000"/>
              </w:rPr>
              <w:br/>
            </w:r>
            <w:hyperlink r:id="rId48" w:history="1">
              <w:proofErr w:type="gramStart"/>
              <w:r>
                <w:rPr>
                  <w:color w:val="444444"/>
                  <w:u w:val="single"/>
                </w:rPr>
                <w:t>旋</w:t>
              </w:r>
              <w:proofErr w:type="gramEnd"/>
              <w:r>
                <w:rPr>
                  <w:color w:val="444444"/>
                  <w:u w:val="single"/>
                </w:rPr>
                <w:t>光度計</w:t>
              </w:r>
              <w:r>
                <w:rPr>
                  <w:color w:val="444444"/>
                  <w:u w:val="single"/>
                </w:rPr>
                <w:t xml:space="preserve"> 1</w:t>
              </w:r>
              <w:r>
                <w:rPr>
                  <w:color w:val="444444"/>
                  <w:u w:val="single"/>
                </w:rPr>
                <w:t>組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9A7337" w:rsidRDefault="009A7337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103/09/11 </w:t>
            </w:r>
            <w:r>
              <w:rPr>
                <w:color w:val="FF0000"/>
              </w:rPr>
              <w:br/>
              <w:t>103/09/15</w:t>
            </w:r>
          </w:p>
        </w:tc>
      </w:tr>
      <w:tr w:rsidR="009A7337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9A7337" w:rsidRDefault="009A7337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A7337" w:rsidRDefault="009A7337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9A7337" w:rsidRDefault="009A7337" w:rsidP="00471D42">
            <w:pPr>
              <w:rPr>
                <w:color w:val="FF0000"/>
              </w:rPr>
            </w:pPr>
            <w:r>
              <w:rPr>
                <w:color w:val="FF0000"/>
              </w:rPr>
              <w:t>SB10300732</w:t>
            </w:r>
            <w:r>
              <w:rPr>
                <w:color w:val="FF0000"/>
              </w:rPr>
              <w:br/>
            </w:r>
            <w:hyperlink r:id="rId49" w:history="1">
              <w:r>
                <w:rPr>
                  <w:color w:val="444444"/>
                  <w:u w:val="single"/>
                </w:rPr>
                <w:t>動物行為分析儀</w:t>
              </w:r>
              <w:r>
                <w:rPr>
                  <w:color w:val="444444"/>
                  <w:u w:val="single"/>
                </w:rPr>
                <w:t>(</w:t>
              </w:r>
              <w:r>
                <w:rPr>
                  <w:color w:val="444444"/>
                  <w:u w:val="single"/>
                </w:rPr>
                <w:t>光遺傳學制約</w:t>
              </w:r>
              <w:proofErr w:type="gramStart"/>
              <w:r>
                <w:rPr>
                  <w:color w:val="444444"/>
                  <w:u w:val="single"/>
                </w:rPr>
                <w:t>學習套組</w:t>
              </w:r>
              <w:proofErr w:type="gramEnd"/>
              <w:r>
                <w:rPr>
                  <w:color w:val="444444"/>
                  <w:u w:val="single"/>
                </w:rPr>
                <w:t>)1</w:t>
              </w:r>
              <w:r>
                <w:rPr>
                  <w:color w:val="444444"/>
                  <w:u w:val="single"/>
                </w:rPr>
                <w:t>組</w:t>
              </w:r>
              <w:r>
                <w:rPr>
                  <w:color w:val="444444"/>
                  <w:u w:val="single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9A7337" w:rsidRDefault="009A7337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103/09/25 </w:t>
            </w:r>
            <w:r>
              <w:rPr>
                <w:color w:val="FF0000"/>
              </w:rPr>
              <w:br/>
              <w:t>103/09/29</w:t>
            </w:r>
          </w:p>
        </w:tc>
      </w:tr>
      <w:tr w:rsidR="009A7337" w:rsidTr="00C66CF1">
        <w:trPr>
          <w:trHeight w:val="765"/>
        </w:trPr>
        <w:tc>
          <w:tcPr>
            <w:tcW w:w="704" w:type="dxa"/>
            <w:shd w:val="clear" w:color="auto" w:fill="E5B8B7"/>
          </w:tcPr>
          <w:p w:rsidR="009A7337" w:rsidRDefault="009A7337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A7337" w:rsidRDefault="009A7337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9A7337" w:rsidRDefault="009A7337" w:rsidP="00471D42">
            <w:pPr>
              <w:rPr>
                <w:color w:val="FF0000"/>
              </w:rPr>
            </w:pPr>
            <w:r>
              <w:rPr>
                <w:color w:val="FF0000"/>
              </w:rPr>
              <w:t>SB10300732</w:t>
            </w:r>
            <w:r>
              <w:rPr>
                <w:color w:val="FF0000"/>
              </w:rPr>
              <w:br/>
            </w:r>
            <w:hyperlink r:id="rId50" w:history="1">
              <w:r>
                <w:rPr>
                  <w:color w:val="444444"/>
                  <w:u w:val="single"/>
                </w:rPr>
                <w:t>動物行為分析儀</w:t>
              </w:r>
              <w:r>
                <w:rPr>
                  <w:color w:val="444444"/>
                  <w:u w:val="single"/>
                </w:rPr>
                <w:t>(</w:t>
              </w:r>
              <w:r>
                <w:rPr>
                  <w:color w:val="444444"/>
                  <w:u w:val="single"/>
                </w:rPr>
                <w:t>光遺傳學制約</w:t>
              </w:r>
              <w:proofErr w:type="gramStart"/>
              <w:r>
                <w:rPr>
                  <w:color w:val="444444"/>
                  <w:u w:val="single"/>
                </w:rPr>
                <w:t>學習套組</w:t>
              </w:r>
              <w:proofErr w:type="gramEnd"/>
              <w:r>
                <w:rPr>
                  <w:color w:val="444444"/>
                  <w:u w:val="single"/>
                </w:rPr>
                <w:t>)1</w:t>
              </w:r>
              <w:r>
                <w:rPr>
                  <w:color w:val="444444"/>
                  <w:u w:val="single"/>
                </w:rPr>
                <w:t>組</w:t>
              </w:r>
              <w:r>
                <w:rPr>
                  <w:color w:val="444444"/>
                  <w:u w:val="single"/>
                </w:rPr>
                <w:t xml:space="preserve"> </w:t>
              </w:r>
            </w:hyperlink>
          </w:p>
        </w:tc>
        <w:tc>
          <w:tcPr>
            <w:tcW w:w="1893" w:type="dxa"/>
          </w:tcPr>
          <w:p w:rsidR="009A7337" w:rsidRDefault="009A7337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103/09/15 </w:t>
            </w:r>
            <w:r>
              <w:rPr>
                <w:color w:val="FF0000"/>
              </w:rPr>
              <w:br/>
              <w:t>103/09/19</w:t>
            </w:r>
          </w:p>
        </w:tc>
      </w:tr>
      <w:tr w:rsidR="009A7337" w:rsidTr="00FA0254">
        <w:trPr>
          <w:trHeight w:val="765"/>
        </w:trPr>
        <w:tc>
          <w:tcPr>
            <w:tcW w:w="704" w:type="dxa"/>
            <w:shd w:val="clear" w:color="auto" w:fill="E5B8B7"/>
          </w:tcPr>
          <w:p w:rsidR="009A7337" w:rsidRDefault="001236EF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A7337" w:rsidRDefault="00FA0254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  <w:p w:rsidR="00FA0254" w:rsidRDefault="00FA0254" w:rsidP="001D518B">
            <w:pPr>
              <w:jc w:val="center"/>
              <w:rPr>
                <w:rFonts w:hint="eastAsia"/>
                <w:color w:val="FF0000"/>
              </w:rPr>
            </w:pPr>
          </w:p>
          <w:p w:rsidR="00FA0254" w:rsidRDefault="00FA0254" w:rsidP="001D518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5120" w:type="dxa"/>
            <w:tcBorders>
              <w:bottom w:val="nil"/>
            </w:tcBorders>
            <w:shd w:val="clear" w:color="auto" w:fill="auto"/>
          </w:tcPr>
          <w:p w:rsidR="00A77AB4" w:rsidRDefault="00A77AB4" w:rsidP="00471D42">
            <w:pPr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SB10300783</w:t>
            </w:r>
            <w:r>
              <w:rPr>
                <w:color w:val="FF0000"/>
              </w:rPr>
              <w:br/>
            </w:r>
            <w:hyperlink r:id="rId51" w:history="1">
              <w:r>
                <w:rPr>
                  <w:color w:val="444444"/>
                  <w:u w:val="single"/>
                </w:rPr>
                <w:t>實時經絡監測系統</w:t>
              </w:r>
              <w:r>
                <w:rPr>
                  <w:color w:val="444444"/>
                  <w:u w:val="single"/>
                </w:rPr>
                <w:t xml:space="preserve"> 1</w:t>
              </w:r>
              <w:r>
                <w:rPr>
                  <w:color w:val="444444"/>
                  <w:u w:val="single"/>
                </w:rPr>
                <w:t>組</w:t>
              </w:r>
              <w:r>
                <w:rPr>
                  <w:color w:val="444444"/>
                </w:rPr>
                <w:t xml:space="preserve"> </w:t>
              </w:r>
            </w:hyperlink>
          </w:p>
          <w:p w:rsidR="009A7337" w:rsidRDefault="009A7337" w:rsidP="00471D42">
            <w:pPr>
              <w:rPr>
                <w:color w:val="FF0000"/>
              </w:rPr>
            </w:pPr>
            <w:r>
              <w:rPr>
                <w:color w:val="FF0000"/>
              </w:rPr>
              <w:t>SB10300783</w:t>
            </w:r>
            <w:r>
              <w:rPr>
                <w:color w:val="FF0000"/>
              </w:rPr>
              <w:br/>
            </w:r>
            <w:hyperlink r:id="rId52" w:history="1">
              <w:r>
                <w:rPr>
                  <w:color w:val="444444"/>
                  <w:u w:val="single"/>
                </w:rPr>
                <w:t>實時經絡監測系統</w:t>
              </w:r>
              <w:r>
                <w:rPr>
                  <w:color w:val="444444"/>
                  <w:u w:val="single"/>
                </w:rPr>
                <w:t xml:space="preserve"> 1</w:t>
              </w:r>
              <w:r>
                <w:rPr>
                  <w:color w:val="444444"/>
                  <w:u w:val="single"/>
                </w:rPr>
                <w:t>組</w:t>
              </w:r>
              <w:r>
                <w:rPr>
                  <w:color w:val="444444"/>
                </w:rPr>
                <w:t xml:space="preserve"> </w:t>
              </w:r>
            </w:hyperlink>
          </w:p>
        </w:tc>
        <w:tc>
          <w:tcPr>
            <w:tcW w:w="1893" w:type="dxa"/>
            <w:tcBorders>
              <w:bottom w:val="nil"/>
            </w:tcBorders>
          </w:tcPr>
          <w:p w:rsidR="00A77AB4" w:rsidRDefault="00A77AB4" w:rsidP="00471D42">
            <w:pPr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 xml:space="preserve">103/10/14 </w:t>
            </w:r>
            <w:r>
              <w:rPr>
                <w:color w:val="FF0000"/>
              </w:rPr>
              <w:br/>
              <w:t>103/10/20</w:t>
            </w:r>
          </w:p>
          <w:p w:rsidR="009A7337" w:rsidRDefault="009A7337" w:rsidP="00471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103/09/25 </w:t>
            </w:r>
            <w:r>
              <w:rPr>
                <w:color w:val="FF0000"/>
              </w:rPr>
              <w:br/>
              <w:t>103/09/30</w:t>
            </w:r>
          </w:p>
        </w:tc>
      </w:tr>
      <w:tr w:rsidR="00FA0254" w:rsidTr="002E1F5D">
        <w:trPr>
          <w:trHeight w:val="765"/>
        </w:trPr>
        <w:tc>
          <w:tcPr>
            <w:tcW w:w="704" w:type="dxa"/>
            <w:shd w:val="clear" w:color="auto" w:fill="E5B8B7"/>
          </w:tcPr>
          <w:p w:rsidR="00FA0254" w:rsidRDefault="00FA0254" w:rsidP="001D518B">
            <w:pPr>
              <w:jc w:val="center"/>
              <w:rPr>
                <w:rFonts w:ascii="Cambria" w:hAnsi="Cambria" w:hint="eastAsia"/>
                <w:b/>
                <w:bCs/>
                <w:color w:val="000000"/>
              </w:rPr>
            </w:pPr>
            <w:r>
              <w:rPr>
                <w:rFonts w:ascii="Cambria" w:hAnsi="Cambria" w:hint="eastAsia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FA0254" w:rsidRPr="00DC0620" w:rsidRDefault="00FA0254" w:rsidP="001D518B">
            <w:pPr>
              <w:jc w:val="center"/>
              <w:rPr>
                <w:rFonts w:hint="eastAsia"/>
                <w:color w:val="FF0000"/>
              </w:rPr>
            </w:pPr>
            <w:r w:rsidRPr="00DC0620">
              <w:rPr>
                <w:rFonts w:hint="eastAsia"/>
                <w:color w:val="FF0000"/>
              </w:rPr>
              <w:t>2</w:t>
            </w:r>
          </w:p>
        </w:tc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</w:tcPr>
          <w:p w:rsidR="00FA0254" w:rsidRPr="00DC0620" w:rsidRDefault="00FA0254" w:rsidP="00471D42">
            <w:pPr>
              <w:rPr>
                <w:rFonts w:asciiTheme="minorEastAsia" w:eastAsiaTheme="minorEastAsia" w:hAnsiTheme="minor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  <w:shd w:val="clear" w:color="auto" w:fill="FFFFFF" w:themeFill="background1"/>
              </w:rPr>
              <w:t>SB10300643</w:t>
            </w:r>
            <w:r w:rsidRPr="00DC0620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53" w:history="1">
              <w:r w:rsidRPr="002E1F5D">
                <w:rPr>
                  <w:rStyle w:val="a7"/>
                  <w:rFonts w:asciiTheme="minorEastAsia" w:eastAsiaTheme="minorEastAsia" w:hAnsiTheme="minorEastAsia"/>
                  <w:color w:val="000000" w:themeColor="text1"/>
                  <w:shd w:val="clear" w:color="auto" w:fill="FFFFFF" w:themeFill="background1"/>
                </w:rPr>
                <w:t>心律大師(腕式生理檢視系統)專業頂尖型</w:t>
              </w:r>
            </w:hyperlink>
          </w:p>
        </w:tc>
        <w:tc>
          <w:tcPr>
            <w:tcW w:w="1893" w:type="dxa"/>
            <w:tcBorders>
              <w:top w:val="nil"/>
              <w:bottom w:val="nil"/>
            </w:tcBorders>
            <w:shd w:val="clear" w:color="auto" w:fill="auto"/>
          </w:tcPr>
          <w:p w:rsidR="00FA0254" w:rsidRPr="00DC0620" w:rsidRDefault="00FA0254" w:rsidP="00471D42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t>103/10/16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</w:rPr>
              <w:t> </w:t>
            </w:r>
            <w:r w:rsidRPr="00DC0620">
              <w:rPr>
                <w:rFonts w:asciiTheme="minorEastAsia" w:eastAsiaTheme="minorEastAsia" w:hAnsiTheme="minorEastAsia"/>
                <w:color w:val="FF0000"/>
              </w:rPr>
              <w:br/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t>103/10/20</w:t>
            </w:r>
          </w:p>
        </w:tc>
      </w:tr>
      <w:tr w:rsidR="009A7337" w:rsidTr="002E1F5D">
        <w:trPr>
          <w:trHeight w:val="765"/>
        </w:trPr>
        <w:tc>
          <w:tcPr>
            <w:tcW w:w="704" w:type="dxa"/>
            <w:shd w:val="clear" w:color="auto" w:fill="E5B8B7"/>
          </w:tcPr>
          <w:p w:rsidR="009A7337" w:rsidRPr="002E1F5D" w:rsidRDefault="001236EF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lastRenderedPageBreak/>
              <w:t>28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29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30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31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406099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32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4218F5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33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DA0507" w:rsidRPr="002E1F5D" w:rsidRDefault="00DA0507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DA0507" w:rsidRPr="002E1F5D" w:rsidRDefault="00DA0507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DA0507" w:rsidRPr="002E1F5D" w:rsidRDefault="00DA0507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DA0507" w:rsidRPr="002E1F5D" w:rsidRDefault="00DA0507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34</w:t>
            </w: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35</w:t>
            </w: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36</w:t>
            </w: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37</w:t>
            </w: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 w:rsidRPr="002E1F5D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lastRenderedPageBreak/>
              <w:t>37</w:t>
            </w: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A7337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lastRenderedPageBreak/>
              <w:t>1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  <w:p w:rsidR="00FA0254" w:rsidRPr="002E1F5D" w:rsidRDefault="00FA0254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406099" w:rsidRPr="002E1F5D" w:rsidRDefault="00406099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  <w:p w:rsidR="00406099" w:rsidRPr="002E1F5D" w:rsidRDefault="00406099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406099" w:rsidRPr="002E1F5D" w:rsidRDefault="00406099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  <w:p w:rsidR="00406099" w:rsidRPr="002E1F5D" w:rsidRDefault="00406099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406099" w:rsidRPr="002E1F5D" w:rsidRDefault="00406099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  <w:p w:rsidR="00406099" w:rsidRPr="002E1F5D" w:rsidRDefault="00406099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406099" w:rsidRPr="002E1F5D" w:rsidRDefault="00406099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  <w:p w:rsidR="00406099" w:rsidRPr="002E1F5D" w:rsidRDefault="00406099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4218F5" w:rsidRPr="002E1F5D" w:rsidRDefault="004218F5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  <w:p w:rsidR="004218F5" w:rsidRPr="002E1F5D" w:rsidRDefault="004218F5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4218F5" w:rsidRPr="002E1F5D" w:rsidRDefault="004218F5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4218F5" w:rsidRPr="002E1F5D" w:rsidRDefault="004218F5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  <w:p w:rsidR="004218F5" w:rsidRPr="002E1F5D" w:rsidRDefault="004218F5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4218F5" w:rsidRPr="002E1F5D" w:rsidRDefault="004218F5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4218F5" w:rsidRPr="002E1F5D" w:rsidRDefault="001F1AF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  <w:p w:rsidR="004218F5" w:rsidRPr="002E1F5D" w:rsidRDefault="004218F5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1F1AF0" w:rsidRPr="002E1F5D" w:rsidRDefault="001F1AF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  <w:p w:rsidR="001F1AF0" w:rsidRPr="002E1F5D" w:rsidRDefault="001F1AF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550D6C" w:rsidRPr="002E1F5D" w:rsidRDefault="00550D6C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t>2</w:t>
            </w: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DC0620" w:rsidRPr="002E1F5D" w:rsidRDefault="00DC0620" w:rsidP="001D518B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 w:hint="eastAsia"/>
                <w:color w:val="FF0000"/>
              </w:rPr>
              <w:lastRenderedPageBreak/>
              <w:t>1</w:t>
            </w:r>
          </w:p>
        </w:tc>
        <w:tc>
          <w:tcPr>
            <w:tcW w:w="5120" w:type="dxa"/>
            <w:tcBorders>
              <w:top w:val="nil"/>
            </w:tcBorders>
            <w:shd w:val="clear" w:color="auto" w:fill="auto"/>
          </w:tcPr>
          <w:p w:rsidR="009A7337" w:rsidRPr="002E1F5D" w:rsidRDefault="009A7337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lastRenderedPageBreak/>
              <w:t>SB10300643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54" w:history="1">
              <w:r w:rsidRPr="002E1F5D">
                <w:rPr>
                  <w:rFonts w:asciiTheme="minorEastAsia" w:eastAsiaTheme="minorEastAsia" w:hAnsiTheme="minorEastAsia"/>
                  <w:color w:val="444444"/>
                  <w:u w:val="single"/>
                </w:rPr>
                <w:t>心律大師(腕式生理檢視系統)專業頂尖型</w:t>
              </w:r>
              <w:r w:rsidRPr="002E1F5D">
                <w:rPr>
                  <w:rFonts w:asciiTheme="minorEastAsia" w:eastAsiaTheme="minorEastAsia" w:hAnsiTheme="minorEastAsia"/>
                  <w:color w:val="444444"/>
                </w:rPr>
                <w:t xml:space="preserve"> </w:t>
              </w:r>
            </w:hyperlink>
          </w:p>
          <w:p w:rsidR="00FA0254" w:rsidRPr="00E73D92" w:rsidRDefault="00FA0254" w:rsidP="00471D42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SA10300635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55" w:history="1"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人體</w:t>
              </w:r>
              <w:proofErr w:type="gramStart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氣場攝錄儀</w:t>
              </w:r>
              <w:proofErr w:type="gramEnd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(基礎版)*1套</w:t>
              </w:r>
            </w:hyperlink>
          </w:p>
          <w:p w:rsidR="00FA0254" w:rsidRPr="002E1F5D" w:rsidRDefault="00FA0254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SA10300635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56" w:history="1"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人體</w:t>
              </w:r>
              <w:proofErr w:type="gramStart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氣場攝錄儀</w:t>
              </w:r>
              <w:proofErr w:type="gramEnd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(基礎版)*1套</w:t>
              </w:r>
            </w:hyperlink>
          </w:p>
          <w:p w:rsidR="00FA0254" w:rsidRPr="002E1F5D" w:rsidRDefault="00FA0254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SA10300663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57" w:history="1"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自律神經檢測儀-台</w:t>
              </w:r>
              <w:proofErr w:type="gramStart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車式單機</w:t>
              </w:r>
              <w:proofErr w:type="gramEnd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(</w:t>
              </w:r>
              <w:proofErr w:type="gramStart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含筆電</w:t>
              </w:r>
              <w:proofErr w:type="gramEnd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)1組</w:t>
              </w:r>
            </w:hyperlink>
          </w:p>
          <w:p w:rsidR="00FA0254" w:rsidRPr="002E1F5D" w:rsidRDefault="00FA0254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SA10300663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58" w:history="1"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自律神經檢測儀-台</w:t>
              </w:r>
              <w:proofErr w:type="gramStart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車式單機</w:t>
              </w:r>
              <w:proofErr w:type="gramEnd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(</w:t>
              </w:r>
              <w:proofErr w:type="gramStart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含筆電</w:t>
              </w:r>
              <w:proofErr w:type="gramEnd"/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)1組</w:t>
              </w:r>
            </w:hyperlink>
          </w:p>
          <w:p w:rsidR="00FA0254" w:rsidRPr="002E1F5D" w:rsidRDefault="00406099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4F3A79">
              <w:rPr>
                <w:rFonts w:asciiTheme="minorEastAsia" w:eastAsiaTheme="minorEastAsia" w:hAnsiTheme="minorEastAsia"/>
                <w:color w:val="FF0000"/>
              </w:rPr>
              <w:t>SB10302410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59" w:history="1">
              <w:r w:rsidRPr="004F3A79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桌上型細胞影像處理平台1台</w:t>
              </w:r>
            </w:hyperlink>
          </w:p>
          <w:p w:rsidR="00406099" w:rsidRPr="002E1F5D" w:rsidRDefault="00406099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4F3A79">
              <w:rPr>
                <w:rFonts w:asciiTheme="minorEastAsia" w:eastAsiaTheme="minorEastAsia" w:hAnsiTheme="minorEastAsia"/>
                <w:color w:val="FF0000"/>
              </w:rPr>
              <w:t>SB10302410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60" w:history="1">
              <w:r w:rsidRPr="004F3A79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桌上型細胞影像處理平台1台</w:t>
              </w:r>
            </w:hyperlink>
          </w:p>
          <w:p w:rsidR="00406099" w:rsidRPr="002E1F5D" w:rsidRDefault="00406099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4F3A79">
              <w:rPr>
                <w:rFonts w:asciiTheme="minorEastAsia" w:eastAsiaTheme="minorEastAsia" w:hAnsiTheme="minorEastAsia"/>
                <w:color w:val="FF0000"/>
              </w:rPr>
              <w:t>SB10302424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61" w:history="1">
              <w:r w:rsidRPr="004F3A79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多功能螢光細胞計數分析儀*1台</w:t>
              </w:r>
            </w:hyperlink>
          </w:p>
          <w:p w:rsidR="00406099" w:rsidRPr="002E1F5D" w:rsidRDefault="00406099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4F3A79">
              <w:rPr>
                <w:rFonts w:asciiTheme="minorEastAsia" w:eastAsiaTheme="minorEastAsia" w:hAnsiTheme="minorEastAsia"/>
                <w:color w:val="FF0000"/>
              </w:rPr>
              <w:t>SB10302424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62" w:history="1">
              <w:r w:rsidRPr="004F3A79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多功能螢光細胞計數分析儀*1台</w:t>
              </w:r>
            </w:hyperlink>
          </w:p>
          <w:p w:rsidR="004218F5" w:rsidRPr="002E1F5D" w:rsidRDefault="004218F5" w:rsidP="00471D42">
            <w:pPr>
              <w:rPr>
                <w:rFonts w:asciiTheme="minorEastAsia" w:eastAsiaTheme="minorEastAsia" w:hAnsiTheme="minorEastAsia" w:hint="eastAsia"/>
                <w:color w:val="FF0000"/>
                <w:shd w:val="clear" w:color="auto" w:fill="FFDBA6"/>
              </w:rPr>
            </w:pPr>
            <w:r w:rsidRPr="004F3A79">
              <w:rPr>
                <w:rFonts w:asciiTheme="minorEastAsia" w:eastAsiaTheme="minorEastAsia" w:hAnsiTheme="minorEastAsia"/>
                <w:color w:val="FF0000"/>
              </w:rPr>
              <w:t>SA10301751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63" w:history="1">
              <w:r w:rsidRPr="004F3A79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倒立式顯微鏡DIC系統與冷卻式影像擷取系統* 1套</w:t>
              </w:r>
            </w:hyperlink>
          </w:p>
          <w:p w:rsidR="004218F5" w:rsidRPr="002E1F5D" w:rsidRDefault="004218F5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BB56FB">
              <w:rPr>
                <w:rFonts w:asciiTheme="minorEastAsia" w:eastAsiaTheme="minorEastAsia" w:hAnsiTheme="minorEastAsia"/>
                <w:color w:val="FF0000"/>
              </w:rPr>
              <w:t>SA10301751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64" w:history="1">
              <w:r w:rsidRPr="00BB56FB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倒立式顯微鏡DIC系統與冷卻式影像擷取系統* 1套.</w:t>
              </w:r>
            </w:hyperlink>
          </w:p>
          <w:p w:rsidR="004218F5" w:rsidRPr="002E1F5D" w:rsidRDefault="001F1AF0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BB56FB">
              <w:rPr>
                <w:rFonts w:asciiTheme="minorEastAsia" w:eastAsiaTheme="minorEastAsia" w:hAnsiTheme="minorEastAsia"/>
                <w:color w:val="FF0000"/>
              </w:rPr>
              <w:t>SC10302374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65" w:history="1"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片庫儲存設備 1套</w:t>
              </w:r>
            </w:hyperlink>
          </w:p>
          <w:p w:rsidR="004218F5" w:rsidRPr="002E1F5D" w:rsidRDefault="001F1AF0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SC10302374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E73D92">
              <w:rPr>
                <w:rFonts w:asciiTheme="minorEastAsia" w:eastAsiaTheme="minorEastAsia" w:hAnsiTheme="minorEastAsia"/>
              </w:rPr>
              <w:t>片庫儲存設備 1套</w:t>
            </w:r>
          </w:p>
          <w:p w:rsidR="004218F5" w:rsidRPr="002E1F5D" w:rsidRDefault="00550D6C" w:rsidP="00471D42">
            <w:pPr>
              <w:rPr>
                <w:rFonts w:asciiTheme="minorEastAsia" w:eastAsiaTheme="minorEastAsia" w:hAnsiTheme="minorEastAsia" w:hint="eastAsia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SF10302281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66" w:history="1"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小關節鏡及專用器械</w:t>
              </w:r>
            </w:hyperlink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E73D92">
              <w:rPr>
                <w:rFonts w:asciiTheme="minorEastAsia" w:eastAsiaTheme="minorEastAsia" w:hAnsiTheme="minorEastAsia"/>
                <w:color w:val="FF0000"/>
              </w:rPr>
              <w:t>SF10302281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67" w:history="1"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小關節鏡及專用器械</w:t>
              </w:r>
            </w:hyperlink>
            <w:r w:rsidRPr="002E1F5D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550D6C" w:rsidRPr="00E73D92" w:rsidRDefault="00DC0620" w:rsidP="00471D42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SF10302139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68" w:history="1"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PsycARTICLES電子資料庫</w:t>
              </w:r>
            </w:hyperlink>
          </w:p>
          <w:p w:rsidR="00550D6C" w:rsidRPr="002E1F5D" w:rsidRDefault="00DC0620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SF10302139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69" w:history="1">
              <w:r w:rsidRPr="00E73D92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PsycARTICLES電子資料庫</w:t>
              </w:r>
            </w:hyperlink>
          </w:p>
          <w:p w:rsidR="004218F5" w:rsidRPr="002E1F5D" w:rsidRDefault="00DC0620" w:rsidP="00471D42">
            <w:pPr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t>SF10302140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70" w:history="1">
              <w:r w:rsidRPr="002E1F5D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PSYCINFO電子資料庫</w:t>
              </w:r>
            </w:hyperlink>
          </w:p>
          <w:p w:rsidR="00406099" w:rsidRPr="002E1F5D" w:rsidRDefault="00DC0620" w:rsidP="002E1F5D">
            <w:pPr>
              <w:rPr>
                <w:rFonts w:asciiTheme="minorEastAsia" w:eastAsiaTheme="minorEastAsia" w:hAnsiTheme="minor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lastRenderedPageBreak/>
              <w:t>SF10302140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hyperlink r:id="rId71" w:history="1">
              <w:r w:rsidRPr="002E1F5D">
                <w:rPr>
                  <w:rStyle w:val="a7"/>
                  <w:rFonts w:asciiTheme="minorEastAsia" w:eastAsiaTheme="minorEastAsia" w:hAnsiTheme="minorEastAsia"/>
                  <w:color w:val="000000" w:themeColor="text1"/>
                </w:rPr>
                <w:t>PSYCINFO電子資料庫</w:t>
              </w:r>
            </w:hyperlink>
          </w:p>
        </w:tc>
        <w:tc>
          <w:tcPr>
            <w:tcW w:w="1893" w:type="dxa"/>
            <w:tcBorders>
              <w:top w:val="nil"/>
            </w:tcBorders>
            <w:shd w:val="clear" w:color="auto" w:fill="auto"/>
          </w:tcPr>
          <w:p w:rsidR="00FA0254" w:rsidRPr="002E1F5D" w:rsidRDefault="009A7337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lastRenderedPageBreak/>
              <w:t xml:space="preserve">103/10/07 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  <w:t>103/10/13</w:t>
            </w:r>
          </w:p>
          <w:p w:rsidR="00FA0254" w:rsidRPr="002E1F5D" w:rsidRDefault="00FA0254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103/10/22</w:t>
            </w:r>
            <w:r w:rsidRPr="00E73D92">
              <w:rPr>
                <w:rStyle w:val="apple-converted-space"/>
                <w:rFonts w:asciiTheme="minorEastAsia" w:eastAsiaTheme="minorEastAsia" w:hAnsiTheme="minorEastAsia"/>
                <w:color w:val="FF0000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E73D92">
              <w:rPr>
                <w:rFonts w:asciiTheme="minorEastAsia" w:eastAsiaTheme="minorEastAsia" w:hAnsiTheme="minorEastAsia"/>
                <w:color w:val="FF0000"/>
              </w:rPr>
              <w:t>103/10/27</w:t>
            </w:r>
          </w:p>
          <w:p w:rsidR="00FA0254" w:rsidRPr="002E1F5D" w:rsidRDefault="00FA0254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103/10/15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  <w:shd w:val="clear" w:color="auto" w:fill="FFDBA6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E73D92">
              <w:rPr>
                <w:rFonts w:asciiTheme="minorEastAsia" w:eastAsiaTheme="minorEastAsia" w:hAnsiTheme="minorEastAsia"/>
                <w:color w:val="FF0000"/>
              </w:rPr>
              <w:t>103/10/21</w:t>
            </w:r>
          </w:p>
          <w:p w:rsidR="00FA0254" w:rsidRPr="002E1F5D" w:rsidRDefault="00FA0254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103/10/22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  <w:shd w:val="clear" w:color="auto" w:fill="FFDBA6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E73D92">
              <w:rPr>
                <w:rFonts w:asciiTheme="minorEastAsia" w:eastAsiaTheme="minorEastAsia" w:hAnsiTheme="minorEastAsia"/>
                <w:color w:val="FF0000"/>
              </w:rPr>
              <w:t>103/10/24</w:t>
            </w:r>
          </w:p>
          <w:p w:rsidR="00FA0254" w:rsidRPr="002E1F5D" w:rsidRDefault="00FA0254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E73D92">
              <w:rPr>
                <w:rFonts w:asciiTheme="minorEastAsia" w:eastAsiaTheme="minorEastAsia" w:hAnsiTheme="minorEastAsia"/>
                <w:color w:val="FF0000"/>
              </w:rPr>
              <w:t>103/10/15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  <w:shd w:val="clear" w:color="auto" w:fill="FFDBA6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E73D92">
              <w:rPr>
                <w:rFonts w:asciiTheme="minorEastAsia" w:eastAsiaTheme="minorEastAsia" w:hAnsiTheme="minorEastAsia"/>
                <w:color w:val="FF0000"/>
              </w:rPr>
              <w:t>103/10/20</w:t>
            </w:r>
          </w:p>
          <w:p w:rsidR="00FA0254" w:rsidRPr="002E1F5D" w:rsidRDefault="00406099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BB56FB">
              <w:rPr>
                <w:rFonts w:asciiTheme="minorEastAsia" w:eastAsiaTheme="minorEastAsia" w:hAnsiTheme="minorEastAsia"/>
                <w:color w:val="FF0000"/>
              </w:rPr>
              <w:t>103/11/12</w:t>
            </w:r>
            <w:r w:rsidRPr="00BB56FB">
              <w:rPr>
                <w:rStyle w:val="apple-converted-space"/>
                <w:rFonts w:asciiTheme="minorEastAsia" w:eastAsiaTheme="minorEastAsia" w:hAnsiTheme="minorEastAsia"/>
                <w:color w:val="FF0000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BB56FB">
              <w:rPr>
                <w:rFonts w:asciiTheme="minorEastAsia" w:eastAsiaTheme="minorEastAsia" w:hAnsiTheme="minorEastAsia"/>
                <w:color w:val="FF0000"/>
              </w:rPr>
              <w:t>103/11/14</w:t>
            </w:r>
          </w:p>
          <w:p w:rsidR="00FA0254" w:rsidRPr="002E1F5D" w:rsidRDefault="00406099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BB56FB">
              <w:rPr>
                <w:rFonts w:asciiTheme="minorEastAsia" w:eastAsiaTheme="minorEastAsia" w:hAnsiTheme="minorEastAsia"/>
                <w:color w:val="FF0000"/>
              </w:rPr>
              <w:t>103/11/06</w:t>
            </w:r>
            <w:r w:rsidRPr="00BB56FB">
              <w:rPr>
                <w:rStyle w:val="apple-converted-space"/>
                <w:rFonts w:asciiTheme="minorEastAsia" w:eastAsiaTheme="minorEastAsia" w:hAnsiTheme="minorEastAsia"/>
                <w:color w:val="FF0000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BB56FB">
              <w:rPr>
                <w:rFonts w:asciiTheme="minorEastAsia" w:eastAsiaTheme="minorEastAsia" w:hAnsiTheme="minorEastAsia"/>
                <w:color w:val="FF0000"/>
              </w:rPr>
              <w:t>103/11/11</w:t>
            </w:r>
          </w:p>
          <w:p w:rsidR="00FA0254" w:rsidRPr="002E1F5D" w:rsidRDefault="00406099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BB56FB">
              <w:rPr>
                <w:rFonts w:asciiTheme="minorEastAsia" w:eastAsiaTheme="minorEastAsia" w:hAnsiTheme="minorEastAsia"/>
                <w:color w:val="FF0000"/>
              </w:rPr>
              <w:t>103/11/13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  <w:shd w:val="clear" w:color="auto" w:fill="FFDBA6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BB56FB">
              <w:rPr>
                <w:rFonts w:asciiTheme="minorEastAsia" w:eastAsiaTheme="minorEastAsia" w:hAnsiTheme="minorEastAsia"/>
                <w:color w:val="FF0000"/>
              </w:rPr>
              <w:t>103/11/17</w:t>
            </w:r>
          </w:p>
          <w:p w:rsidR="00FA0254" w:rsidRPr="002E1F5D" w:rsidRDefault="00406099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hd w:val="clear" w:color="auto" w:fill="FFDBA6"/>
              </w:rPr>
            </w:pPr>
            <w:r w:rsidRPr="00BB56FB">
              <w:rPr>
                <w:rFonts w:asciiTheme="minorEastAsia" w:eastAsiaTheme="minorEastAsia" w:hAnsiTheme="minorEastAsia"/>
                <w:color w:val="FF0000"/>
              </w:rPr>
              <w:t>103/11/06</w:t>
            </w:r>
            <w:r w:rsidRPr="00BB56FB">
              <w:rPr>
                <w:rStyle w:val="apple-converted-space"/>
                <w:rFonts w:asciiTheme="minorEastAsia" w:eastAsiaTheme="minorEastAsia" w:hAnsiTheme="minorEastAsia"/>
                <w:color w:val="FF0000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BB56FB">
              <w:rPr>
                <w:rFonts w:asciiTheme="minorEastAsia" w:eastAsiaTheme="minorEastAsia" w:hAnsiTheme="minorEastAsia"/>
                <w:color w:val="FF0000"/>
              </w:rPr>
              <w:t>103/11/10</w:t>
            </w:r>
          </w:p>
          <w:p w:rsidR="004218F5" w:rsidRPr="002E1F5D" w:rsidRDefault="004218F5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hd w:val="clear" w:color="auto" w:fill="FFDBA6"/>
              </w:rPr>
            </w:pPr>
            <w:r w:rsidRPr="00BB56FB">
              <w:rPr>
                <w:rFonts w:asciiTheme="minorEastAsia" w:eastAsiaTheme="minorEastAsia" w:hAnsiTheme="minorEastAsia"/>
                <w:color w:val="FF0000"/>
              </w:rPr>
              <w:t>103/12/02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  <w:shd w:val="clear" w:color="auto" w:fill="FFDBA6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BB56FB">
              <w:rPr>
                <w:rFonts w:asciiTheme="minorEastAsia" w:eastAsiaTheme="minorEastAsia" w:hAnsiTheme="minorEastAsia"/>
                <w:color w:val="FF0000"/>
              </w:rPr>
              <w:t>103/12/04</w:t>
            </w:r>
          </w:p>
          <w:p w:rsidR="004218F5" w:rsidRPr="002E1F5D" w:rsidRDefault="004218F5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hd w:val="clear" w:color="auto" w:fill="FFDBA6"/>
              </w:rPr>
            </w:pPr>
          </w:p>
          <w:p w:rsidR="004218F5" w:rsidRPr="002E1F5D" w:rsidRDefault="004218F5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hd w:val="clear" w:color="auto" w:fill="FFDBA6"/>
              </w:rPr>
            </w:pPr>
            <w:r w:rsidRPr="00BB56FB">
              <w:rPr>
                <w:rFonts w:asciiTheme="minorEastAsia" w:eastAsiaTheme="minorEastAsia" w:hAnsiTheme="minorEastAsia"/>
                <w:color w:val="FF0000"/>
              </w:rPr>
              <w:t>103/11/25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  <w:shd w:val="clear" w:color="auto" w:fill="FFDBA6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</w:r>
            <w:r w:rsidRPr="00BB56FB">
              <w:rPr>
                <w:rFonts w:asciiTheme="minorEastAsia" w:eastAsiaTheme="minorEastAsia" w:hAnsiTheme="minorEastAsia"/>
                <w:color w:val="FF0000"/>
              </w:rPr>
              <w:t>103/12/01</w:t>
            </w:r>
          </w:p>
          <w:p w:rsidR="004218F5" w:rsidRPr="002E1F5D" w:rsidRDefault="004218F5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</w:p>
          <w:p w:rsidR="001F1AF0" w:rsidRPr="002E1F5D" w:rsidRDefault="001F1AF0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t>103/12/02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  <w:t>103/12/05</w:t>
            </w:r>
          </w:p>
          <w:p w:rsidR="001F1AF0" w:rsidRPr="002E1F5D" w:rsidRDefault="001F1AF0" w:rsidP="002E1F5D">
            <w:pPr>
              <w:shd w:val="clear" w:color="auto" w:fill="FFFFFF" w:themeFill="background1"/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t>103/11/27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  <w:shd w:val="clear" w:color="auto" w:fill="FFDBA6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  <w:t>103/12/01</w:t>
            </w:r>
          </w:p>
          <w:p w:rsidR="001F1AF0" w:rsidRPr="002E1F5D" w:rsidRDefault="00550D6C" w:rsidP="002E1F5D">
            <w:pPr>
              <w:shd w:val="clear" w:color="auto" w:fill="FFFFFF" w:themeFill="background1"/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t>103/12/03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  <w:t>103/12/05</w:t>
            </w:r>
          </w:p>
          <w:p w:rsidR="00550D6C" w:rsidRPr="002E1F5D" w:rsidRDefault="00550D6C" w:rsidP="00550D6C">
            <w:pPr>
              <w:wordWrap w:val="0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t>103/11/28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  <w:t>103/12/02</w:t>
            </w:r>
          </w:p>
          <w:p w:rsidR="001F1AF0" w:rsidRPr="002E1F5D" w:rsidRDefault="00DC0620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hd w:val="clear" w:color="auto" w:fill="FFDBA6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t>103/12/16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  <w:shd w:val="clear" w:color="auto" w:fill="FFDBA6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  <w:t>103/12/18</w:t>
            </w:r>
          </w:p>
          <w:p w:rsidR="00DC0620" w:rsidRPr="002E1F5D" w:rsidRDefault="00DC0620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hd w:val="clear" w:color="auto" w:fill="FFDBA6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t>103/12/09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  <w:t>103/12/15</w:t>
            </w:r>
          </w:p>
          <w:p w:rsidR="00DC0620" w:rsidRPr="002E1F5D" w:rsidRDefault="00DC0620" w:rsidP="00471D42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hd w:val="clear" w:color="auto" w:fill="FFDBA6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t>103/12/16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  <w:shd w:val="clear" w:color="auto" w:fill="FFDBA6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  <w:t>103/12/18</w:t>
            </w:r>
          </w:p>
          <w:p w:rsidR="00DC0620" w:rsidRPr="002E1F5D" w:rsidRDefault="00DC0620" w:rsidP="002E1F5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2E1F5D">
              <w:rPr>
                <w:rFonts w:asciiTheme="minorEastAsia" w:eastAsiaTheme="minorEastAsia" w:hAnsiTheme="minorEastAsia"/>
                <w:color w:val="FF0000"/>
              </w:rPr>
              <w:lastRenderedPageBreak/>
              <w:t>103/12/09</w:t>
            </w:r>
            <w:r w:rsidRPr="002E1F5D">
              <w:rPr>
                <w:rStyle w:val="apple-converted-space"/>
                <w:rFonts w:asciiTheme="minorEastAsia" w:eastAsiaTheme="minorEastAsia" w:hAnsiTheme="minorEastAsia"/>
                <w:color w:val="FF0000"/>
              </w:rPr>
              <w:t> </w:t>
            </w:r>
            <w:r w:rsidRPr="002E1F5D">
              <w:rPr>
                <w:rFonts w:asciiTheme="minorEastAsia" w:eastAsiaTheme="minorEastAsia" w:hAnsiTheme="minorEastAsia"/>
                <w:color w:val="FF0000"/>
              </w:rPr>
              <w:br/>
              <w:t>103/12/15</w:t>
            </w:r>
          </w:p>
        </w:tc>
      </w:tr>
    </w:tbl>
    <w:p w:rsidR="0044661C" w:rsidRPr="00890A69" w:rsidRDefault="00890A69">
      <w:pPr>
        <w:rPr>
          <w:sz w:val="18"/>
          <w:szCs w:val="18"/>
        </w:rPr>
      </w:pPr>
      <w:r>
        <w:rPr>
          <w:rFonts w:hint="eastAsia"/>
        </w:rPr>
        <w:lastRenderedPageBreak/>
        <w:t xml:space="preserve">                                                                  </w:t>
      </w:r>
      <w:r w:rsidR="00DC0620">
        <w:rPr>
          <w:rFonts w:hint="eastAsia"/>
          <w:sz w:val="18"/>
          <w:szCs w:val="18"/>
        </w:rPr>
        <w:t>104</w:t>
      </w:r>
      <w:r w:rsidR="008D2D55">
        <w:rPr>
          <w:rFonts w:hint="eastAsia"/>
          <w:sz w:val="18"/>
          <w:szCs w:val="18"/>
        </w:rPr>
        <w:t>0204</w:t>
      </w:r>
      <w:r w:rsidRPr="00890A69">
        <w:rPr>
          <w:rFonts w:hint="eastAsia"/>
          <w:sz w:val="18"/>
          <w:szCs w:val="18"/>
        </w:rPr>
        <w:t>更新</w:t>
      </w:r>
    </w:p>
    <w:sectPr w:rsidR="0044661C" w:rsidRPr="00890A69" w:rsidSect="002E1F5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3E" w:rsidRDefault="00607F3E" w:rsidP="006E4126">
      <w:r>
        <w:separator/>
      </w:r>
    </w:p>
  </w:endnote>
  <w:endnote w:type="continuationSeparator" w:id="0">
    <w:p w:rsidR="00607F3E" w:rsidRDefault="00607F3E" w:rsidP="006E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3E" w:rsidRDefault="00607F3E" w:rsidP="006E4126">
      <w:r>
        <w:separator/>
      </w:r>
    </w:p>
  </w:footnote>
  <w:footnote w:type="continuationSeparator" w:id="0">
    <w:p w:rsidR="00607F3E" w:rsidRDefault="00607F3E" w:rsidP="006E4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D45"/>
    <w:rsid w:val="000A184A"/>
    <w:rsid w:val="001236EF"/>
    <w:rsid w:val="00160AB3"/>
    <w:rsid w:val="001D518B"/>
    <w:rsid w:val="001F1AF0"/>
    <w:rsid w:val="00233486"/>
    <w:rsid w:val="002B0373"/>
    <w:rsid w:val="002E1F5D"/>
    <w:rsid w:val="003508ED"/>
    <w:rsid w:val="00394638"/>
    <w:rsid w:val="003F3803"/>
    <w:rsid w:val="00406099"/>
    <w:rsid w:val="004218F5"/>
    <w:rsid w:val="0044661C"/>
    <w:rsid w:val="00471D42"/>
    <w:rsid w:val="004A36DA"/>
    <w:rsid w:val="004C3B99"/>
    <w:rsid w:val="004F3A79"/>
    <w:rsid w:val="00515310"/>
    <w:rsid w:val="00535D45"/>
    <w:rsid w:val="00550D6C"/>
    <w:rsid w:val="00607F3E"/>
    <w:rsid w:val="00634448"/>
    <w:rsid w:val="006A01EF"/>
    <w:rsid w:val="006A12BD"/>
    <w:rsid w:val="006E4126"/>
    <w:rsid w:val="007054C5"/>
    <w:rsid w:val="00740D76"/>
    <w:rsid w:val="00771736"/>
    <w:rsid w:val="007F0611"/>
    <w:rsid w:val="00890A69"/>
    <w:rsid w:val="008D2D55"/>
    <w:rsid w:val="00902E5B"/>
    <w:rsid w:val="00930F28"/>
    <w:rsid w:val="00991B26"/>
    <w:rsid w:val="009965E9"/>
    <w:rsid w:val="009A7337"/>
    <w:rsid w:val="00A77AB4"/>
    <w:rsid w:val="00B712D1"/>
    <w:rsid w:val="00B861DE"/>
    <w:rsid w:val="00BB56FB"/>
    <w:rsid w:val="00C66CF1"/>
    <w:rsid w:val="00C8126E"/>
    <w:rsid w:val="00DA0507"/>
    <w:rsid w:val="00DC0620"/>
    <w:rsid w:val="00DC0F3B"/>
    <w:rsid w:val="00E73D92"/>
    <w:rsid w:val="00F3279C"/>
    <w:rsid w:val="00F614B5"/>
    <w:rsid w:val="00FA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4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E4126"/>
    <w:rPr>
      <w:kern w:val="2"/>
    </w:rPr>
  </w:style>
  <w:style w:type="paragraph" w:styleId="a5">
    <w:name w:val="footer"/>
    <w:basedOn w:val="a"/>
    <w:link w:val="a6"/>
    <w:rsid w:val="006E4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E4126"/>
    <w:rPr>
      <w:kern w:val="2"/>
    </w:rPr>
  </w:style>
  <w:style w:type="character" w:styleId="a7">
    <w:name w:val="Hyperlink"/>
    <w:basedOn w:val="a0"/>
    <w:uiPriority w:val="99"/>
    <w:unhideWhenUsed/>
    <w:rsid w:val="00FA0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pcc.gov.tw/tps/tpam/main/tps/tpam/tpam_tender_detail.do?searchMode=announcement&amp;scope=F&amp;primaryKey=51312445" TargetMode="External"/><Relationship Id="rId18" Type="http://schemas.openxmlformats.org/officeDocument/2006/relationships/hyperlink" Target="http://web.pcc.gov.tw/tps/tpam/main/tps/tpam/tpam_tender_detail.do?searchMode=announcement&amp;scope=F&amp;primaryKey=51307152" TargetMode="External"/><Relationship Id="rId26" Type="http://schemas.openxmlformats.org/officeDocument/2006/relationships/hyperlink" Target="http://web.pcc.gov.tw/tps/tpam/main/tps/tpam/tpam_tender_detail.do?searchMode=announcement&amp;scope=F&amp;primaryKey=51312562" TargetMode="External"/><Relationship Id="rId39" Type="http://schemas.openxmlformats.org/officeDocument/2006/relationships/hyperlink" Target="http://web.pcc.gov.tw/tps/tpam/main/tps/tpam/tpam_tender_detail.do?searchMode=announcement&amp;scope=F&amp;primaryKey=51364062" TargetMode="External"/><Relationship Id="rId21" Type="http://schemas.openxmlformats.org/officeDocument/2006/relationships/hyperlink" Target="http://web.pcc.gov.tw/tps/tpam/main/tps/tpam/tpam_tender_detail.do?searchMode=announcement&amp;scope=F&amp;primaryKey=51321584" TargetMode="External"/><Relationship Id="rId34" Type="http://schemas.openxmlformats.org/officeDocument/2006/relationships/hyperlink" Target="http://web.pcc.gov.tw/tps/tpam/main/tps/tpam/tpam_tender_detail.do?searchMode=announcement&amp;scope=F&amp;primaryKey=51321300" TargetMode="External"/><Relationship Id="rId42" Type="http://schemas.openxmlformats.org/officeDocument/2006/relationships/hyperlink" Target="http://web.pcc.gov.tw/tps/tpam/main/tps/tpam/tpam_tender_detail.do?searchMode=announcement&amp;scope=F&amp;primaryKey=51374842" TargetMode="External"/><Relationship Id="rId47" Type="http://schemas.openxmlformats.org/officeDocument/2006/relationships/hyperlink" Target="http://web.pcc.gov.tw/tps/tpam/main/tps/tpam/tpam_tender_detail.do?searchMode=announcement&amp;scope=F&amp;primaryKey=51382476" TargetMode="External"/><Relationship Id="rId50" Type="http://schemas.openxmlformats.org/officeDocument/2006/relationships/hyperlink" Target="http://web.pcc.gov.tw/tps/tpam/main/tps/tpam/tpam_tender_detail.do?searchMode=announcement&amp;scope=F&amp;primaryKey=51380702" TargetMode="External"/><Relationship Id="rId55" Type="http://schemas.openxmlformats.org/officeDocument/2006/relationships/hyperlink" Target="https://web.pcc.gov.tw/tps/tpam/main/tps/tpam/tpam_tender_detail.do?searchMode=announcement&amp;scope=F&amp;primaryKey=51412379" TargetMode="External"/><Relationship Id="rId63" Type="http://schemas.openxmlformats.org/officeDocument/2006/relationships/hyperlink" Target="https://web.pcc.gov.tw/tps/tpam/main/tps/tpam/tpam_tender_detail.do?searchMode=announcement&amp;scope=F&amp;primaryKey=51458060" TargetMode="External"/><Relationship Id="rId68" Type="http://schemas.openxmlformats.org/officeDocument/2006/relationships/hyperlink" Target="https://web.pcc.gov.tw/tps/tpam/main/tps/tpam/tpam_tender_detail.do?searchMode=announcement&amp;scope=F&amp;primaryKey=51475366" TargetMode="External"/><Relationship Id="rId7" Type="http://schemas.openxmlformats.org/officeDocument/2006/relationships/image" Target="media/image2.gif"/><Relationship Id="rId71" Type="http://schemas.openxmlformats.org/officeDocument/2006/relationships/hyperlink" Target="https://web.pcc.gov.tw/tps/tpam/main/tps/tpam/tpam_tender_detail.do?searchMode=announcement&amp;scope=F&amp;primaryKey=514665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.pcc.gov.tw/tps/tpam/main/tps/tpam/tpam_tender_detail.do?searchMode=announcement&amp;scope=F&amp;primaryKey=51307043" TargetMode="External"/><Relationship Id="rId29" Type="http://schemas.openxmlformats.org/officeDocument/2006/relationships/hyperlink" Target="http://web.pcc.gov.tw/tps/tpam/main/tps/tpam/tpam_tender_detail.do?searchMode=announcement&amp;scope=F&amp;primaryKey=51312595" TargetMode="External"/><Relationship Id="rId11" Type="http://schemas.openxmlformats.org/officeDocument/2006/relationships/hyperlink" Target="http://web.pcc.gov.tw/tps/tpam/main/tps/tpam/tpam_tender_detail.do?searchMode=announcement&amp;scope=F&amp;primaryKey=51309952" TargetMode="External"/><Relationship Id="rId24" Type="http://schemas.openxmlformats.org/officeDocument/2006/relationships/hyperlink" Target="http://web.pcc.gov.tw/tps/tpam/main/tps/tpam/tpam_tender_detail.do?searchMode=announcement&amp;scope=F&amp;primaryKey=51312527" TargetMode="External"/><Relationship Id="rId32" Type="http://schemas.openxmlformats.org/officeDocument/2006/relationships/hyperlink" Target="http://web.pcc.gov.tw/tps/tpam/main/tps/tpam/tpam_tender_detail.do?searchMode=announcement&amp;scope=F&amp;primaryKey=51322538" TargetMode="External"/><Relationship Id="rId37" Type="http://schemas.openxmlformats.org/officeDocument/2006/relationships/hyperlink" Target="http://web.pcc.gov.tw/tps/tpam/main/tps/tpam/tpam_tender_detail.do?searchMode=announcement&amp;scope=F&amp;primaryKey=51327100" TargetMode="External"/><Relationship Id="rId40" Type="http://schemas.openxmlformats.org/officeDocument/2006/relationships/hyperlink" Target="http://web.pcc.gov.tw/tps/tpam/main/tps/tpam/tpam_tender_detail.do?searchMode=announcement&amp;scope=F&amp;primaryKey=51374836" TargetMode="External"/><Relationship Id="rId45" Type="http://schemas.openxmlformats.org/officeDocument/2006/relationships/hyperlink" Target="http://web.pcc.gov.tw/tps/tpam/main/tps/tpam/tpam_tender_detail.do?searchMode=announcement&amp;scope=F&amp;primaryKey=51370128" TargetMode="External"/><Relationship Id="rId53" Type="http://schemas.openxmlformats.org/officeDocument/2006/relationships/hyperlink" Target="https://web.pcc.gov.tw/tps/tpam/main/tps/tpam/tpam_tender_detail.do?searchMode=announcement&amp;scope=F&amp;primaryKey=51405728" TargetMode="External"/><Relationship Id="rId58" Type="http://schemas.openxmlformats.org/officeDocument/2006/relationships/hyperlink" Target="https://web.pcc.gov.tw/tps/tpam/main/tps/tpam/tpam_tender_detail.do?searchMode=announcement&amp;scope=F&amp;primaryKey=51405385" TargetMode="External"/><Relationship Id="rId66" Type="http://schemas.openxmlformats.org/officeDocument/2006/relationships/hyperlink" Target="https://web.pcc.gov.tw/tps/tpam/main/tps/tpam/tpam_tender_detail.do?searchMode=announcement&amp;scope=F&amp;primaryKey=5146015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eb.pcc.gov.tw/tps/tpam/main/tps/tpam/tpam_tender_detail.do?searchMode=announcement&amp;scope=F&amp;primaryKey=51312457" TargetMode="External"/><Relationship Id="rId23" Type="http://schemas.openxmlformats.org/officeDocument/2006/relationships/hyperlink" Target="http://web.pcc.gov.tw/tps/tpam/main/tps/tpam/tpam_tender_detail.do?searchMode=announcement&amp;scope=F&amp;primaryKey=51321161" TargetMode="External"/><Relationship Id="rId28" Type="http://schemas.openxmlformats.org/officeDocument/2006/relationships/hyperlink" Target="http://web.pcc.gov.tw/tps/tpam/main/tps/tpam/tpam_tender_detail.do?searchMode=announcement&amp;scope=F&amp;primaryKey=51321219" TargetMode="External"/><Relationship Id="rId36" Type="http://schemas.openxmlformats.org/officeDocument/2006/relationships/hyperlink" Target="http://web.pcc.gov.tw/tps/tpam/main/tps/tpam/tpam_tender_detail.do?searchMode=announcement&amp;scope=F&amp;primaryKey=51332272" TargetMode="External"/><Relationship Id="rId49" Type="http://schemas.openxmlformats.org/officeDocument/2006/relationships/hyperlink" Target="http://web.pcc.gov.tw/tps/tpam/main/tps/tpam/tpam_tender_detail.do?searchMode=announcement&amp;scope=F&amp;primaryKey=51390045" TargetMode="External"/><Relationship Id="rId57" Type="http://schemas.openxmlformats.org/officeDocument/2006/relationships/hyperlink" Target="https://web.pcc.gov.tw/tps/tpam/main/tps/tpam/tpam_tender_detail.do?searchMode=announcement&amp;scope=F&amp;primaryKey=51412007" TargetMode="External"/><Relationship Id="rId61" Type="http://schemas.openxmlformats.org/officeDocument/2006/relationships/hyperlink" Target="https://web.pcc.gov.tw/tps/tpam/main/tps/tpam/tpam_tender_detail.do?searchMode=announcement&amp;scope=F&amp;primaryKey=51431981" TargetMode="External"/><Relationship Id="rId10" Type="http://schemas.openxmlformats.org/officeDocument/2006/relationships/hyperlink" Target="http://web.pcc.gov.tw/tps/tpam/main/tps/tpam/tpam_tender_detail.do?searchMode=announcement&amp;scope=F&amp;primaryKey=51204481" TargetMode="External"/><Relationship Id="rId19" Type="http://schemas.openxmlformats.org/officeDocument/2006/relationships/hyperlink" Target="http://web.pcc.gov.tw/tps/tpam/main/tps/tpam/tpam_tender_detail.do?searchMode=announcement&amp;scope=F&amp;primaryKey=51317047" TargetMode="External"/><Relationship Id="rId31" Type="http://schemas.openxmlformats.org/officeDocument/2006/relationships/hyperlink" Target="http://web.pcc.gov.tw/tps/tpam/main/tps/tpam/tpam_tender_detail.do?searchMode=announcement&amp;scope=F&amp;primaryKey=51312623" TargetMode="External"/><Relationship Id="rId44" Type="http://schemas.openxmlformats.org/officeDocument/2006/relationships/hyperlink" Target="http://web.pcc.gov.tw/tps/tpam/main/tps/tpam/tpam_tender_detail.do?searchMode=announcement&amp;scope=F&amp;primaryKey=51374852" TargetMode="External"/><Relationship Id="rId52" Type="http://schemas.openxmlformats.org/officeDocument/2006/relationships/hyperlink" Target="http://web.pcc.gov.tw/tps/tpam/main/tps/tpam/tpam_tender_detail.do?searchMode=announcement&amp;scope=F&amp;primaryKey=51389379" TargetMode="External"/><Relationship Id="rId60" Type="http://schemas.openxmlformats.org/officeDocument/2006/relationships/hyperlink" Target="https://web.pcc.gov.tw/tps/tpam/main/tps/tpam/tpam_tender_detail.do?searchMode=announcement&amp;scope=F&amp;primaryKey=51427312" TargetMode="External"/><Relationship Id="rId65" Type="http://schemas.openxmlformats.org/officeDocument/2006/relationships/hyperlink" Target="https://web.pcc.gov.tw/tps/tpam/main/tps/tpam/tpam_tender_detail.do?searchMode=announcement&amp;scope=F&amp;primaryKey=51457275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eb.pcc.gov.tw/tps/tpam/main/tps/tpam/tpam_tender_detail.do?searchMode=announcement&amp;scope=F&amp;primaryKey=51204581" TargetMode="External"/><Relationship Id="rId14" Type="http://schemas.openxmlformats.org/officeDocument/2006/relationships/hyperlink" Target="http://web.pcc.gov.tw/tps/tpam/main/tps/tpam/tpam_tender_detail.do?searchMode=announcement&amp;scope=F&amp;primaryKey=51306978" TargetMode="External"/><Relationship Id="rId22" Type="http://schemas.openxmlformats.org/officeDocument/2006/relationships/hyperlink" Target="http://web.pcc.gov.tw/tps/tpam/main/tps/tpam/tpam_tender_detail.do?searchMode=announcement&amp;scope=F&amp;primaryKey=51310651" TargetMode="External"/><Relationship Id="rId27" Type="http://schemas.openxmlformats.org/officeDocument/2006/relationships/hyperlink" Target="http://web.pcc.gov.tw/tps/tpam/main/tps/tpam/tpam_tender_detail.do?searchMode=announcement&amp;scope=F&amp;primaryKey=51329872" TargetMode="External"/><Relationship Id="rId30" Type="http://schemas.openxmlformats.org/officeDocument/2006/relationships/hyperlink" Target="http://web.pcc.gov.tw/tps/tpam/main/tps/tpam/tpam_tender_detail.do?searchMode=announcement&amp;scope=F&amp;primaryKey=51321175" TargetMode="External"/><Relationship Id="rId35" Type="http://schemas.openxmlformats.org/officeDocument/2006/relationships/hyperlink" Target="http://web.pcc.gov.tw/tps/tpam/main/tps/tpam/tpam_tender_detail.do?searchMode=announcement&amp;scope=F&amp;primaryKey=51322672" TargetMode="External"/><Relationship Id="rId43" Type="http://schemas.openxmlformats.org/officeDocument/2006/relationships/hyperlink" Target="http://web.pcc.gov.tw/tps/tpam/main/tps/tpam/tpam_tender_detail.do?searchMode=announcement&amp;scope=F&amp;primaryKey=51370061" TargetMode="External"/><Relationship Id="rId48" Type="http://schemas.openxmlformats.org/officeDocument/2006/relationships/hyperlink" Target="http://web.pcc.gov.tw/tps/tpam/main/tps/tpam/tpam_tender_detail.do?searchMode=announcement&amp;scope=F&amp;primaryKey=51378169" TargetMode="External"/><Relationship Id="rId56" Type="http://schemas.openxmlformats.org/officeDocument/2006/relationships/hyperlink" Target="https://web.pcc.gov.tw/tps/tpam/main/tps/tpam/tpam_tender_detail.do?searchMode=announcement&amp;scope=F&amp;primaryKey=51405686" TargetMode="External"/><Relationship Id="rId64" Type="http://schemas.openxmlformats.org/officeDocument/2006/relationships/hyperlink" Target="https://web.pcc.gov.tw/tps/tpam/main/tps/tpam/tpam_tender_detail.do?searchMode=announcement&amp;scope=F&amp;primaryKey=51449835" TargetMode="External"/><Relationship Id="rId69" Type="http://schemas.openxmlformats.org/officeDocument/2006/relationships/hyperlink" Target="https://web.pcc.gov.tw/tps/tpam/main/tps/tpam/tpam_tender_detail.do?searchMode=announcement&amp;scope=F&amp;primaryKey=51466498" TargetMode="External"/><Relationship Id="rId8" Type="http://schemas.openxmlformats.org/officeDocument/2006/relationships/hyperlink" Target="http://web.pcc.gov.tw/tps/tpam/main/tps/tpam/tpam_tender_detail.do?searchMode=announcement&amp;scope=F&amp;primaryKey=51207219" TargetMode="External"/><Relationship Id="rId51" Type="http://schemas.openxmlformats.org/officeDocument/2006/relationships/hyperlink" Target="http://web.pcc.gov.tw/tps/tpam/main/tps/tpam/tpam_tender_detail.do?searchMode=announcement&amp;scope=F&amp;primaryKey=51403513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eb.pcc.gov.tw/tps/tpam/main/tps/tpam/tpam_tender_detail.do?searchMode=announcement&amp;scope=F&amp;primaryKey=51304894" TargetMode="External"/><Relationship Id="rId17" Type="http://schemas.openxmlformats.org/officeDocument/2006/relationships/hyperlink" Target="http://web.pcc.gov.tw/tps/tpam/main/tps/tpam/tpam_tender_detail.do?searchMode=announcement&amp;scope=F&amp;primaryKey=51312427" TargetMode="External"/><Relationship Id="rId25" Type="http://schemas.openxmlformats.org/officeDocument/2006/relationships/hyperlink" Target="http://web.pcc.gov.tw/tps/tpam/main/tps/tpam/tpam_tender_detail.do?searchMode=announcement&amp;scope=F&amp;primaryKey=51321227" TargetMode="External"/><Relationship Id="rId33" Type="http://schemas.openxmlformats.org/officeDocument/2006/relationships/hyperlink" Target="http://web.pcc.gov.tw/tps/tpam/main/tps/tpam/tpam_tender_detail.do?searchMode=announcement&amp;scope=F&amp;primaryKey=51314796" TargetMode="External"/><Relationship Id="rId38" Type="http://schemas.openxmlformats.org/officeDocument/2006/relationships/hyperlink" Target="http://web.pcc.gov.tw/tps/tpam/main/tps/tpam/tpam_tender_detail.do?searchMode=announcement&amp;scope=F&amp;primaryKey=51376134" TargetMode="External"/><Relationship Id="rId46" Type="http://schemas.openxmlformats.org/officeDocument/2006/relationships/hyperlink" Target="http://web.pcc.gov.tw/tps/tpam/main/tps/tpam/tpam_tender_detail.do?searchMode=announcement&amp;scope=F&amp;primaryKey=51375910" TargetMode="External"/><Relationship Id="rId59" Type="http://schemas.openxmlformats.org/officeDocument/2006/relationships/hyperlink" Target="https://web.pcc.gov.tw/tps/tpam/main/tps/tpam/tpam_tender_detail.do?searchMode=announcement&amp;scope=F&amp;primaryKey=51433413" TargetMode="External"/><Relationship Id="rId67" Type="http://schemas.openxmlformats.org/officeDocument/2006/relationships/hyperlink" Target="https://web.pcc.gov.tw/tps/tpam/main/tps/tpam/tpam_tender_detail.do?searchMode=announcement&amp;scope=F&amp;primaryKey=51453850" TargetMode="External"/><Relationship Id="rId20" Type="http://schemas.openxmlformats.org/officeDocument/2006/relationships/hyperlink" Target="http://web.pcc.gov.tw/tps/tpam/main/tps/tpam/tpam_tender_detail.do?searchMode=announcement&amp;scope=F&amp;primaryKey=51310603" TargetMode="External"/><Relationship Id="rId41" Type="http://schemas.openxmlformats.org/officeDocument/2006/relationships/hyperlink" Target="http://web.pcc.gov.tw/tps/tpam/main/tps/tpam/tpam_tender_detail.do?searchMode=announcement&amp;scope=F&amp;primaryKey=51369976" TargetMode="External"/><Relationship Id="rId54" Type="http://schemas.openxmlformats.org/officeDocument/2006/relationships/hyperlink" Target="http://web.pcc.gov.tw/tps/tpam/main/tps/tpam/tpam_tender_detail.do?searchMode=announcement&amp;scope=F&amp;primaryKey=51397431" TargetMode="External"/><Relationship Id="rId62" Type="http://schemas.openxmlformats.org/officeDocument/2006/relationships/hyperlink" Target="https://web.pcc.gov.tw/tps/tpam/main/tps/tpam/tpam_tender_detail.do?searchMode=announcement&amp;scope=F&amp;primaryKey=51427475" TargetMode="External"/><Relationship Id="rId70" Type="http://schemas.openxmlformats.org/officeDocument/2006/relationships/hyperlink" Target="https://web.pcc.gov.tw/tps/tpam/main/tps/tpam/tpam_tender_detail.do?searchMode=announcement&amp;scope=F&amp;primaryKey=514755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</dc:title>
  <dc:creator>李秀嫚_1310</dc:creator>
  <cp:lastModifiedBy>Showman_1310</cp:lastModifiedBy>
  <cp:revision>4</cp:revision>
  <dcterms:created xsi:type="dcterms:W3CDTF">2015-05-27T08:50:00Z</dcterms:created>
  <dcterms:modified xsi:type="dcterms:W3CDTF">2015-05-27T08:50:00Z</dcterms:modified>
</cp:coreProperties>
</file>